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7" w:type="dxa"/>
        <w:tblLook w:val="04A0" w:firstRow="1" w:lastRow="0" w:firstColumn="1" w:lastColumn="0" w:noHBand="0" w:noVBand="1"/>
      </w:tblPr>
      <w:tblGrid>
        <w:gridCol w:w="922"/>
        <w:gridCol w:w="4645"/>
        <w:gridCol w:w="4700"/>
      </w:tblGrid>
      <w:tr w:rsidR="00573796" w:rsidRPr="00642E89" w:rsidTr="00FB2EA6">
        <w:trPr>
          <w:trHeight w:val="161"/>
        </w:trPr>
        <w:tc>
          <w:tcPr>
            <w:tcW w:w="10267" w:type="dxa"/>
            <w:gridSpan w:val="3"/>
            <w:shd w:val="clear" w:color="auto" w:fill="D9D9D9" w:themeFill="background1" w:themeFillShade="D9"/>
          </w:tcPr>
          <w:p w:rsidR="00573796" w:rsidRPr="00155ACC" w:rsidRDefault="00573796" w:rsidP="00155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5ACC">
              <w:rPr>
                <w:rFonts w:ascii="Arial" w:hAnsi="Arial" w:cs="Arial"/>
                <w:sz w:val="28"/>
                <w:szCs w:val="28"/>
              </w:rPr>
              <w:br w:type="page"/>
            </w:r>
            <w:r w:rsidRPr="00155ACC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155ACC" w:rsidRPr="00155ACC">
              <w:rPr>
                <w:rFonts w:ascii="Arial" w:hAnsi="Arial" w:cs="Arial"/>
                <w:b/>
                <w:sz w:val="24"/>
                <w:szCs w:val="24"/>
              </w:rPr>
              <w:t xml:space="preserve">Annual Postgraduate Researcher’s Presentation Day </w:t>
            </w:r>
            <w:r w:rsidR="002765A5" w:rsidRPr="00155ACC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</w:p>
          <w:p w:rsidR="00155ACC" w:rsidRPr="00155ACC" w:rsidRDefault="00125C65" w:rsidP="00155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125C6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July 2020</w:t>
            </w:r>
          </w:p>
          <w:p w:rsidR="00155ACC" w:rsidRPr="00155ACC" w:rsidRDefault="00125C65" w:rsidP="00155A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Blackboard Collaborate</w:t>
            </w:r>
          </w:p>
          <w:p w:rsidR="003F0542" w:rsidRPr="00155ACC" w:rsidRDefault="00282B1B" w:rsidP="003F05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hyperlink r:id="rId4" w:history="1">
              <w:r w:rsidR="003F0542" w:rsidRPr="003F0542">
                <w:rPr>
                  <w:rStyle w:val="Hyperlink"/>
                  <w:rFonts w:ascii="Arial" w:hAnsi="Arial" w:cs="Arial"/>
                  <w:b/>
                  <w:sz w:val="28"/>
                  <w:szCs w:val="28"/>
                </w:rPr>
                <w:t>Main Room</w:t>
              </w:r>
            </w:hyperlink>
          </w:p>
        </w:tc>
      </w:tr>
      <w:tr w:rsidR="00573796" w:rsidRPr="00633834" w:rsidTr="00186C30">
        <w:trPr>
          <w:trHeight w:val="161"/>
        </w:trPr>
        <w:tc>
          <w:tcPr>
            <w:tcW w:w="922" w:type="dxa"/>
            <w:shd w:val="clear" w:color="auto" w:fill="D9D9D9" w:themeFill="background1" w:themeFillShade="D9"/>
          </w:tcPr>
          <w:p w:rsidR="00573796" w:rsidRPr="00642E89" w:rsidRDefault="00573796" w:rsidP="00B62EFE">
            <w:pPr>
              <w:rPr>
                <w:rFonts w:ascii="Arial" w:hAnsi="Arial" w:cs="Arial"/>
                <w:b/>
              </w:rPr>
            </w:pPr>
            <w:r w:rsidRPr="00642E89">
              <w:rPr>
                <w:rFonts w:ascii="Arial" w:hAnsi="Arial" w:cs="Arial"/>
                <w:b/>
              </w:rPr>
              <w:t>09.</w:t>
            </w:r>
            <w:r w:rsidR="00081A0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345" w:type="dxa"/>
            <w:gridSpan w:val="2"/>
            <w:shd w:val="clear" w:color="auto" w:fill="D9D9D9" w:themeFill="background1" w:themeFillShade="D9"/>
          </w:tcPr>
          <w:p w:rsidR="00573796" w:rsidRPr="00642E89" w:rsidRDefault="00573796" w:rsidP="00E04F5D">
            <w:pPr>
              <w:rPr>
                <w:rFonts w:ascii="Arial" w:hAnsi="Arial" w:cs="Arial"/>
                <w:b/>
              </w:rPr>
            </w:pPr>
            <w:r w:rsidRPr="00642E89">
              <w:rPr>
                <w:rFonts w:ascii="Arial" w:hAnsi="Arial" w:cs="Arial"/>
                <w:b/>
              </w:rPr>
              <w:t>W</w:t>
            </w:r>
            <w:r w:rsidR="00FB75BE" w:rsidRPr="00642E89">
              <w:rPr>
                <w:rFonts w:ascii="Arial" w:hAnsi="Arial" w:cs="Arial"/>
                <w:b/>
              </w:rPr>
              <w:t xml:space="preserve">elcome and Introduction  </w:t>
            </w:r>
          </w:p>
          <w:p w:rsidR="00573796" w:rsidRDefault="00573796" w:rsidP="00E04F5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37BC9">
              <w:rPr>
                <w:rFonts w:ascii="Arial" w:hAnsi="Arial" w:cs="Arial"/>
                <w:i/>
                <w:sz w:val="20"/>
                <w:szCs w:val="20"/>
              </w:rPr>
              <w:t>Professor</w:t>
            </w:r>
            <w:r w:rsidR="003C5C40">
              <w:rPr>
                <w:rFonts w:ascii="Arial" w:hAnsi="Arial" w:cs="Arial"/>
                <w:i/>
                <w:sz w:val="20"/>
                <w:szCs w:val="20"/>
              </w:rPr>
              <w:t xml:space="preserve"> Martin Steggall (PVC Research) and Professor Paul Roach (</w:t>
            </w:r>
            <w:r w:rsidR="00EC7470">
              <w:rPr>
                <w:rFonts w:ascii="Arial" w:hAnsi="Arial" w:cs="Arial"/>
                <w:i/>
                <w:sz w:val="20"/>
                <w:szCs w:val="20"/>
              </w:rPr>
              <w:t>Head of Postgraduate Research Studies</w:t>
            </w:r>
            <w:r w:rsidR="003C5C4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7BC9" w:rsidRPr="00E37BC9" w:rsidRDefault="00E37BC9" w:rsidP="00E04F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D6FBC" w:rsidRPr="00E748AF" w:rsidTr="00FB2EA6">
        <w:trPr>
          <w:trHeight w:val="161"/>
        </w:trPr>
        <w:tc>
          <w:tcPr>
            <w:tcW w:w="922" w:type="dxa"/>
            <w:shd w:val="clear" w:color="auto" w:fill="D9D9D9" w:themeFill="background1" w:themeFillShade="D9"/>
          </w:tcPr>
          <w:p w:rsidR="00573796" w:rsidRPr="00642E89" w:rsidRDefault="00252814" w:rsidP="00081A0A">
            <w:pPr>
              <w:rPr>
                <w:rFonts w:ascii="Arial" w:hAnsi="Arial" w:cs="Arial"/>
                <w:b/>
              </w:rPr>
            </w:pPr>
            <w:r w:rsidRPr="00642E89">
              <w:rPr>
                <w:rFonts w:ascii="Arial" w:hAnsi="Arial" w:cs="Arial"/>
                <w:b/>
              </w:rPr>
              <w:t>09.</w:t>
            </w:r>
            <w:r w:rsidR="00081A0A">
              <w:rPr>
                <w:rFonts w:ascii="Arial" w:hAnsi="Arial" w:cs="Arial"/>
                <w:b/>
              </w:rPr>
              <w:t>30</w:t>
            </w:r>
            <w:r w:rsidR="008D6FBC">
              <w:rPr>
                <w:rFonts w:ascii="Arial" w:hAnsi="Arial" w:cs="Arial"/>
                <w:b/>
              </w:rPr>
              <w:t>-10.30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573796" w:rsidRPr="00642E89" w:rsidRDefault="00282B1B" w:rsidP="00E04F5D">
            <w:pPr>
              <w:rPr>
                <w:rFonts w:ascii="Arial" w:hAnsi="Arial" w:cs="Arial"/>
                <w:b/>
                <w:u w:val="single"/>
              </w:rPr>
            </w:pPr>
            <w:hyperlink r:id="rId5" w:history="1">
              <w:r w:rsidR="00573796" w:rsidRPr="003F0542">
                <w:rPr>
                  <w:rStyle w:val="Hyperlink"/>
                  <w:rFonts w:ascii="Arial" w:hAnsi="Arial" w:cs="Arial"/>
                  <w:b/>
                </w:rPr>
                <w:t>Parallel Session A1</w:t>
              </w:r>
            </w:hyperlink>
          </w:p>
          <w:p w:rsidR="00573796" w:rsidRPr="00E37BC9" w:rsidRDefault="00573796" w:rsidP="00EC7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D9D9D9" w:themeFill="background1" w:themeFillShade="D9"/>
          </w:tcPr>
          <w:p w:rsidR="00573796" w:rsidRPr="00642E89" w:rsidRDefault="00282B1B" w:rsidP="00E04F5D">
            <w:pPr>
              <w:rPr>
                <w:rFonts w:ascii="Arial" w:hAnsi="Arial" w:cs="Arial"/>
                <w:b/>
                <w:u w:val="single"/>
              </w:rPr>
            </w:pPr>
            <w:hyperlink r:id="rId6" w:history="1">
              <w:r w:rsidR="00573796" w:rsidRPr="003F0542">
                <w:rPr>
                  <w:rStyle w:val="Hyperlink"/>
                  <w:rFonts w:ascii="Arial" w:hAnsi="Arial" w:cs="Arial"/>
                  <w:b/>
                </w:rPr>
                <w:t xml:space="preserve">Parallel Session </w:t>
              </w:r>
              <w:r w:rsidR="009E0D67" w:rsidRPr="003F0542">
                <w:rPr>
                  <w:rStyle w:val="Hyperlink"/>
                  <w:rFonts w:ascii="Arial" w:hAnsi="Arial" w:cs="Arial"/>
                  <w:b/>
                </w:rPr>
                <w:t>A2</w:t>
              </w:r>
            </w:hyperlink>
          </w:p>
          <w:p w:rsidR="00573796" w:rsidRPr="00642E89" w:rsidRDefault="00573796" w:rsidP="00EC7470">
            <w:pPr>
              <w:rPr>
                <w:rFonts w:ascii="Arial" w:hAnsi="Arial" w:cs="Arial"/>
                <w:i/>
              </w:rPr>
            </w:pPr>
          </w:p>
        </w:tc>
      </w:tr>
      <w:tr w:rsidR="008D6FBC" w:rsidRPr="00642E89" w:rsidTr="00FB2EA6">
        <w:trPr>
          <w:trHeight w:val="749"/>
        </w:trPr>
        <w:tc>
          <w:tcPr>
            <w:tcW w:w="922" w:type="dxa"/>
          </w:tcPr>
          <w:p w:rsidR="00081A0A" w:rsidRDefault="00081A0A" w:rsidP="00CE32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09.30</w:t>
            </w:r>
          </w:p>
        </w:tc>
        <w:tc>
          <w:tcPr>
            <w:tcW w:w="4645" w:type="dxa"/>
          </w:tcPr>
          <w:p w:rsidR="00EC26ED" w:rsidRPr="000A0A92" w:rsidRDefault="00EC26ED" w:rsidP="00EC26ED">
            <w:pPr>
              <w:rPr>
                <w:rFonts w:ascii="Arial" w:hAnsi="Arial" w:cs="Arial"/>
                <w:b/>
              </w:rPr>
            </w:pPr>
            <w:r w:rsidRPr="000A0A92">
              <w:rPr>
                <w:rFonts w:ascii="Arial" w:hAnsi="Arial" w:cs="Arial"/>
                <w:b/>
              </w:rPr>
              <w:t>Shannon Southwood-Samuel</w:t>
            </w:r>
          </w:p>
          <w:p w:rsidR="00533338" w:rsidRPr="00533338" w:rsidRDefault="00EC26ED" w:rsidP="00EC26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2AEB">
              <w:rPr>
                <w:rFonts w:ascii="Arial" w:hAnsi="Arial" w:cs="Arial"/>
                <w:i/>
                <w:sz w:val="18"/>
                <w:szCs w:val="18"/>
              </w:rPr>
              <w:t>Up-grading Coke Oven By-Products</w:t>
            </w:r>
          </w:p>
        </w:tc>
        <w:tc>
          <w:tcPr>
            <w:tcW w:w="4700" w:type="dxa"/>
          </w:tcPr>
          <w:p w:rsidR="00081A0A" w:rsidRPr="000A0A92" w:rsidRDefault="00533338" w:rsidP="008D6FBC">
            <w:pPr>
              <w:rPr>
                <w:rFonts w:ascii="Arial" w:hAnsi="Arial" w:cs="Arial"/>
                <w:b/>
              </w:rPr>
            </w:pPr>
            <w:r w:rsidRPr="000A0A92">
              <w:rPr>
                <w:rFonts w:ascii="Arial" w:hAnsi="Arial" w:cs="Arial"/>
                <w:b/>
              </w:rPr>
              <w:t>Alan McKay</w:t>
            </w:r>
          </w:p>
          <w:p w:rsidR="00533338" w:rsidRPr="00533338" w:rsidRDefault="00533338" w:rsidP="008D6FB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33338">
              <w:rPr>
                <w:rFonts w:ascii="Arial" w:hAnsi="Arial" w:cs="Arial"/>
                <w:i/>
                <w:sz w:val="18"/>
                <w:szCs w:val="18"/>
              </w:rPr>
              <w:t>Psychosocial Demands and Situational Properties of the Club-to-International Transition in Youth Football</w:t>
            </w:r>
          </w:p>
        </w:tc>
      </w:tr>
      <w:tr w:rsidR="00EC26ED" w:rsidRPr="00642E89" w:rsidTr="00FB2EA6">
        <w:trPr>
          <w:trHeight w:val="749"/>
        </w:trPr>
        <w:tc>
          <w:tcPr>
            <w:tcW w:w="922" w:type="dxa"/>
          </w:tcPr>
          <w:p w:rsidR="00EC26ED" w:rsidRPr="00642E89" w:rsidRDefault="00EC26ED" w:rsidP="00EC2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09.45</w:t>
            </w:r>
          </w:p>
        </w:tc>
        <w:tc>
          <w:tcPr>
            <w:tcW w:w="4645" w:type="dxa"/>
          </w:tcPr>
          <w:p w:rsidR="00EC26ED" w:rsidRPr="000A0A92" w:rsidRDefault="00EC26ED" w:rsidP="00EC26ED">
            <w:pPr>
              <w:rPr>
                <w:rFonts w:ascii="Arial" w:hAnsi="Arial" w:cs="Arial"/>
                <w:b/>
              </w:rPr>
            </w:pPr>
            <w:r w:rsidRPr="000A0A92">
              <w:rPr>
                <w:rFonts w:ascii="Arial" w:hAnsi="Arial" w:cs="Arial"/>
                <w:b/>
              </w:rPr>
              <w:t>Gareth Griffiths</w:t>
            </w:r>
          </w:p>
          <w:p w:rsidR="00EC26ED" w:rsidRPr="00842B98" w:rsidRDefault="00EC26ED" w:rsidP="00EC26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42B98">
              <w:rPr>
                <w:rFonts w:ascii="Arial" w:hAnsi="Arial" w:cs="Arial"/>
                <w:i/>
                <w:sz w:val="18"/>
                <w:szCs w:val="18"/>
              </w:rPr>
              <w:t xml:space="preserve">Development of an Advanced Soil Conditioner from </w:t>
            </w:r>
            <w:proofErr w:type="spellStart"/>
            <w:r w:rsidRPr="00842B98">
              <w:rPr>
                <w:rFonts w:ascii="Arial" w:hAnsi="Arial" w:cs="Arial"/>
                <w:i/>
                <w:sz w:val="18"/>
                <w:szCs w:val="18"/>
              </w:rPr>
              <w:t>Digestage</w:t>
            </w:r>
            <w:proofErr w:type="spellEnd"/>
          </w:p>
        </w:tc>
        <w:tc>
          <w:tcPr>
            <w:tcW w:w="4700" w:type="dxa"/>
          </w:tcPr>
          <w:p w:rsidR="00EC26ED" w:rsidRPr="000A0A92" w:rsidRDefault="00EC26ED" w:rsidP="00EC26E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A0A92">
              <w:rPr>
                <w:rFonts w:ascii="Arial" w:hAnsi="Arial" w:cs="Arial"/>
                <w:b/>
                <w:sz w:val="22"/>
                <w:szCs w:val="22"/>
              </w:rPr>
              <w:t>Lucy Fishleigh</w:t>
            </w:r>
          </w:p>
          <w:p w:rsidR="00EC26ED" w:rsidRPr="00533338" w:rsidRDefault="00EC26ED" w:rsidP="00EC26ED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Exploring Barriers and Facilitating Factors to Powered Wheelchair Use</w:t>
            </w:r>
          </w:p>
        </w:tc>
      </w:tr>
      <w:tr w:rsidR="00EC26ED" w:rsidRPr="00642E89" w:rsidTr="00FB2EA6">
        <w:trPr>
          <w:trHeight w:val="775"/>
        </w:trPr>
        <w:tc>
          <w:tcPr>
            <w:tcW w:w="922" w:type="dxa"/>
          </w:tcPr>
          <w:p w:rsidR="00EC26ED" w:rsidRPr="00642E89" w:rsidRDefault="00EC26ED" w:rsidP="00EC2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4645" w:type="dxa"/>
          </w:tcPr>
          <w:p w:rsidR="00EC26ED" w:rsidRPr="000A0A92" w:rsidRDefault="00EC26ED" w:rsidP="00EC26ED">
            <w:pPr>
              <w:pStyle w:val="NoSpacing"/>
              <w:rPr>
                <w:rFonts w:ascii="Arial" w:hAnsi="Arial" w:cs="Arial"/>
                <w:b/>
              </w:rPr>
            </w:pPr>
            <w:r w:rsidRPr="000A0A92">
              <w:rPr>
                <w:rFonts w:ascii="Arial" w:hAnsi="Arial" w:cs="Arial"/>
                <w:b/>
              </w:rPr>
              <w:t>Michal Czachor</w:t>
            </w:r>
          </w:p>
          <w:p w:rsidR="00EC26ED" w:rsidRPr="00C92AEB" w:rsidRDefault="00EC26ED" w:rsidP="00EC26ED">
            <w:pPr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842B98">
              <w:rPr>
                <w:rFonts w:ascii="Arial" w:hAnsi="Arial" w:cs="Arial"/>
                <w:i/>
                <w:sz w:val="18"/>
                <w:szCs w:val="18"/>
              </w:rPr>
              <w:t>Hydrogen Amplification from Coke Oven Gas</w:t>
            </w:r>
          </w:p>
        </w:tc>
        <w:tc>
          <w:tcPr>
            <w:tcW w:w="4700" w:type="dxa"/>
          </w:tcPr>
          <w:p w:rsidR="00EC26ED" w:rsidRPr="000A0A92" w:rsidRDefault="00EC26ED" w:rsidP="00EC26E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A0A92">
              <w:rPr>
                <w:rFonts w:ascii="Arial" w:hAnsi="Arial" w:cs="Arial"/>
                <w:b/>
                <w:sz w:val="22"/>
                <w:szCs w:val="22"/>
              </w:rPr>
              <w:t>Sarah Sundar</w:t>
            </w:r>
          </w:p>
          <w:p w:rsidR="00EC26ED" w:rsidRPr="006F74C6" w:rsidRDefault="00EC26ED" w:rsidP="00EC26ED">
            <w:pPr>
              <w:pStyle w:val="Defaul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‘Walking in their Shoes’- The Development and Evaluation of an Education Intervention on Empathy</w:t>
            </w:r>
          </w:p>
        </w:tc>
      </w:tr>
      <w:tr w:rsidR="00EC26ED" w:rsidRPr="00642E89" w:rsidTr="00FB2EA6">
        <w:trPr>
          <w:trHeight w:val="775"/>
        </w:trPr>
        <w:tc>
          <w:tcPr>
            <w:tcW w:w="922" w:type="dxa"/>
          </w:tcPr>
          <w:p w:rsidR="00EC26ED" w:rsidRPr="00642E89" w:rsidRDefault="00EC26ED" w:rsidP="00EC26ED">
            <w:pPr>
              <w:rPr>
                <w:rFonts w:ascii="Arial" w:hAnsi="Arial" w:cs="Arial"/>
                <w:b/>
              </w:rPr>
            </w:pPr>
            <w:r w:rsidRPr="00642E89">
              <w:rPr>
                <w:rFonts w:ascii="Arial" w:hAnsi="Arial" w:cs="Arial"/>
                <w:b/>
              </w:rPr>
              <w:t>10.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645" w:type="dxa"/>
          </w:tcPr>
          <w:p w:rsidR="00EC26ED" w:rsidRPr="000A0A92" w:rsidRDefault="00EC26ED" w:rsidP="00EC26ED">
            <w:pPr>
              <w:rPr>
                <w:rFonts w:ascii="Arial" w:hAnsi="Arial" w:cs="Arial"/>
                <w:b/>
              </w:rPr>
            </w:pPr>
            <w:r w:rsidRPr="000A0A92">
              <w:rPr>
                <w:rFonts w:ascii="Arial" w:hAnsi="Arial" w:cs="Arial"/>
                <w:b/>
              </w:rPr>
              <w:t>Omoboyede John Alalabiaye</w:t>
            </w:r>
          </w:p>
          <w:p w:rsidR="00EC26ED" w:rsidRPr="00842B98" w:rsidRDefault="00EC26ED" w:rsidP="00EC26ED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842B98">
              <w:rPr>
                <w:rFonts w:ascii="Arial" w:hAnsi="Arial" w:cs="Arial"/>
                <w:i/>
                <w:sz w:val="18"/>
                <w:szCs w:val="18"/>
              </w:rPr>
              <w:t>Exploring the Role of Innovative Financing Mechanism in Green House Gases (GHG) Reduction Policy in Oil and Gas Industry: Towards a Conceptualised Framework</w:t>
            </w:r>
          </w:p>
        </w:tc>
        <w:tc>
          <w:tcPr>
            <w:tcW w:w="4700" w:type="dxa"/>
          </w:tcPr>
          <w:p w:rsidR="00EC26ED" w:rsidRPr="000A0A92" w:rsidRDefault="00EC26ED" w:rsidP="00EC26ED">
            <w:pPr>
              <w:rPr>
                <w:rFonts w:ascii="Arial" w:hAnsi="Arial" w:cs="Arial"/>
                <w:b/>
              </w:rPr>
            </w:pPr>
            <w:proofErr w:type="spellStart"/>
            <w:r w:rsidRPr="000A0A92">
              <w:rPr>
                <w:rFonts w:ascii="Arial" w:hAnsi="Arial" w:cs="Arial"/>
                <w:b/>
              </w:rPr>
              <w:t>Alhagi</w:t>
            </w:r>
            <w:proofErr w:type="spellEnd"/>
            <w:r w:rsidRPr="000A0A9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0A92">
              <w:rPr>
                <w:rFonts w:ascii="Arial" w:hAnsi="Arial" w:cs="Arial"/>
                <w:b/>
              </w:rPr>
              <w:t>Drammah</w:t>
            </w:r>
            <w:proofErr w:type="spellEnd"/>
          </w:p>
          <w:p w:rsidR="00EC26ED" w:rsidRPr="00C92AEB" w:rsidRDefault="00EC26ED" w:rsidP="00EC26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2AEB">
              <w:rPr>
                <w:rFonts w:ascii="Arial" w:hAnsi="Arial" w:cs="Arial"/>
                <w:i/>
                <w:sz w:val="18"/>
                <w:szCs w:val="18"/>
              </w:rPr>
              <w:t>The UK Interventions in Africa: Comparative Case Studies</w:t>
            </w:r>
          </w:p>
        </w:tc>
      </w:tr>
      <w:tr w:rsidR="00EC26ED" w:rsidRPr="00642E89" w:rsidTr="00186C30">
        <w:trPr>
          <w:trHeight w:val="837"/>
        </w:trPr>
        <w:tc>
          <w:tcPr>
            <w:tcW w:w="922" w:type="dxa"/>
            <w:shd w:val="clear" w:color="auto" w:fill="D9D9D9" w:themeFill="background1" w:themeFillShade="D9"/>
          </w:tcPr>
          <w:p w:rsidR="00EC26ED" w:rsidRDefault="00EC26ED" w:rsidP="00EC26ED">
            <w:pPr>
              <w:rPr>
                <w:rFonts w:ascii="Arial" w:hAnsi="Arial" w:cs="Arial"/>
                <w:b/>
              </w:rPr>
            </w:pPr>
            <w:r w:rsidRPr="00642E8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0.30</w:t>
            </w:r>
          </w:p>
          <w:p w:rsidR="00EC26ED" w:rsidRPr="00642E89" w:rsidRDefault="00EC26ED" w:rsidP="00EC2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-10.45</w:t>
            </w:r>
          </w:p>
        </w:tc>
        <w:tc>
          <w:tcPr>
            <w:tcW w:w="9345" w:type="dxa"/>
            <w:gridSpan w:val="2"/>
            <w:shd w:val="clear" w:color="auto" w:fill="D9D9D9" w:themeFill="background1" w:themeFillShade="D9"/>
          </w:tcPr>
          <w:p w:rsidR="00EC26ED" w:rsidRDefault="00EC26ED" w:rsidP="00EC2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minute break</w:t>
            </w:r>
          </w:p>
          <w:p w:rsidR="00EC26ED" w:rsidRPr="00642E89" w:rsidRDefault="00EC26ED" w:rsidP="00EC26ED">
            <w:pPr>
              <w:rPr>
                <w:rFonts w:ascii="Arial" w:hAnsi="Arial" w:cs="Arial"/>
                <w:b/>
              </w:rPr>
            </w:pPr>
          </w:p>
          <w:p w:rsidR="00EC26ED" w:rsidRPr="00642E89" w:rsidRDefault="00EC26ED" w:rsidP="00EC26ED">
            <w:pPr>
              <w:rPr>
                <w:rFonts w:ascii="Arial" w:hAnsi="Arial" w:cs="Arial"/>
                <w:b/>
              </w:rPr>
            </w:pPr>
          </w:p>
        </w:tc>
      </w:tr>
      <w:tr w:rsidR="00EC26ED" w:rsidRPr="00642E89" w:rsidTr="008D6FBC">
        <w:trPr>
          <w:trHeight w:val="854"/>
        </w:trPr>
        <w:tc>
          <w:tcPr>
            <w:tcW w:w="922" w:type="dxa"/>
            <w:shd w:val="clear" w:color="auto" w:fill="auto"/>
          </w:tcPr>
          <w:p w:rsidR="00EC26ED" w:rsidRPr="00642E89" w:rsidRDefault="00EC26ED" w:rsidP="00EC2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10.45 – 12 noon</w:t>
            </w:r>
          </w:p>
        </w:tc>
        <w:tc>
          <w:tcPr>
            <w:tcW w:w="9345" w:type="dxa"/>
            <w:gridSpan w:val="2"/>
            <w:shd w:val="clear" w:color="auto" w:fill="auto"/>
          </w:tcPr>
          <w:p w:rsidR="00EC26ED" w:rsidRPr="000A0A92" w:rsidRDefault="000A0A92" w:rsidP="00EC26ED">
            <w:pPr>
              <w:rPr>
                <w:rFonts w:ascii="Arial" w:hAnsi="Arial" w:cs="Arial"/>
                <w:b/>
              </w:rPr>
            </w:pPr>
            <w:r w:rsidRPr="000A0A92">
              <w:rPr>
                <w:rFonts w:ascii="Arial" w:hAnsi="Arial" w:cs="Arial"/>
                <w:b/>
              </w:rPr>
              <w:t>POSTER SESSION</w:t>
            </w:r>
            <w:r w:rsidR="00EC26ED" w:rsidRPr="000A0A92">
              <w:rPr>
                <w:rFonts w:ascii="Arial" w:hAnsi="Arial" w:cs="Arial"/>
                <w:b/>
              </w:rPr>
              <w:t xml:space="preserve"> </w:t>
            </w:r>
            <w:r w:rsidR="003F0542">
              <w:rPr>
                <w:rFonts w:ascii="Arial" w:hAnsi="Arial" w:cs="Arial"/>
                <w:b/>
              </w:rPr>
              <w:t xml:space="preserve">in </w:t>
            </w:r>
            <w:hyperlink r:id="rId7" w:history="1">
              <w:r w:rsidR="003F0542" w:rsidRPr="003F0542">
                <w:rPr>
                  <w:rStyle w:val="Hyperlink"/>
                  <w:rFonts w:ascii="Arial" w:hAnsi="Arial" w:cs="Arial"/>
                  <w:b/>
                </w:rPr>
                <w:t>Main Room</w:t>
              </w:r>
            </w:hyperlink>
          </w:p>
        </w:tc>
      </w:tr>
      <w:tr w:rsidR="00EC26ED" w:rsidRPr="00777DE8" w:rsidTr="008D6FBC">
        <w:trPr>
          <w:trHeight w:val="590"/>
        </w:trPr>
        <w:tc>
          <w:tcPr>
            <w:tcW w:w="922" w:type="dxa"/>
            <w:shd w:val="clear" w:color="auto" w:fill="D9D9D9" w:themeFill="background1" w:themeFillShade="D9"/>
          </w:tcPr>
          <w:p w:rsidR="00EC26ED" w:rsidRPr="00777DE8" w:rsidRDefault="00EC26ED" w:rsidP="00EC26ED">
            <w:pPr>
              <w:rPr>
                <w:rFonts w:ascii="Arial" w:hAnsi="Arial" w:cs="Arial"/>
                <w:b/>
              </w:rPr>
            </w:pPr>
            <w:r w:rsidRPr="00777DE8">
              <w:rPr>
                <w:rFonts w:ascii="Arial" w:hAnsi="Arial" w:cs="Arial"/>
                <w:b/>
              </w:rPr>
              <w:t>12 noon – 1pm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C26ED" w:rsidRPr="00777DE8" w:rsidRDefault="00EC26ED" w:rsidP="00EC26E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77DE8">
              <w:rPr>
                <w:rFonts w:ascii="Arial" w:hAnsi="Arial" w:cs="Arial"/>
                <w:b/>
                <w:sz w:val="22"/>
                <w:szCs w:val="22"/>
              </w:rPr>
              <w:t>Lunch Break for 1 hour</w:t>
            </w:r>
          </w:p>
        </w:tc>
        <w:tc>
          <w:tcPr>
            <w:tcW w:w="4700" w:type="dxa"/>
            <w:shd w:val="clear" w:color="auto" w:fill="D9D9D9" w:themeFill="background1" w:themeFillShade="D9"/>
          </w:tcPr>
          <w:p w:rsidR="00EC26ED" w:rsidRPr="00777DE8" w:rsidRDefault="00EC26ED" w:rsidP="00EC26E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26ED" w:rsidRPr="00777DE8" w:rsidTr="00777DE8">
        <w:trPr>
          <w:trHeight w:val="590"/>
        </w:trPr>
        <w:tc>
          <w:tcPr>
            <w:tcW w:w="922" w:type="dxa"/>
            <w:shd w:val="clear" w:color="auto" w:fill="D9D9D9" w:themeFill="background1" w:themeFillShade="D9"/>
          </w:tcPr>
          <w:p w:rsidR="00EC26ED" w:rsidRPr="00777DE8" w:rsidRDefault="00EC26ED" w:rsidP="00EC26ED">
            <w:pPr>
              <w:rPr>
                <w:rFonts w:ascii="Arial" w:hAnsi="Arial" w:cs="Arial"/>
                <w:b/>
              </w:rPr>
            </w:pPr>
            <w:r w:rsidRPr="00777DE8">
              <w:rPr>
                <w:rFonts w:ascii="Arial" w:hAnsi="Arial" w:cs="Arial"/>
                <w:b/>
              </w:rPr>
              <w:t>13.00 – 14.00</w:t>
            </w:r>
          </w:p>
        </w:tc>
        <w:tc>
          <w:tcPr>
            <w:tcW w:w="4645" w:type="dxa"/>
            <w:shd w:val="clear" w:color="auto" w:fill="D9D9D9" w:themeFill="background1" w:themeFillShade="D9"/>
          </w:tcPr>
          <w:p w:rsidR="00EC26ED" w:rsidRPr="00777DE8" w:rsidRDefault="00282B1B" w:rsidP="00EC26ED">
            <w:pPr>
              <w:rPr>
                <w:rFonts w:ascii="Arial" w:hAnsi="Arial" w:cs="Arial"/>
                <w:b/>
              </w:rPr>
            </w:pPr>
            <w:hyperlink r:id="rId8" w:history="1">
              <w:r w:rsidR="00EC26ED" w:rsidRPr="003F0542">
                <w:rPr>
                  <w:rStyle w:val="Hyperlink"/>
                  <w:rFonts w:ascii="Arial" w:hAnsi="Arial" w:cs="Arial"/>
                  <w:b/>
                </w:rPr>
                <w:t>Parallel Session B1</w:t>
              </w:r>
            </w:hyperlink>
          </w:p>
        </w:tc>
        <w:tc>
          <w:tcPr>
            <w:tcW w:w="4700" w:type="dxa"/>
            <w:shd w:val="clear" w:color="auto" w:fill="D9D9D9" w:themeFill="background1" w:themeFillShade="D9"/>
          </w:tcPr>
          <w:p w:rsidR="00EC26ED" w:rsidRPr="00777DE8" w:rsidRDefault="00282B1B" w:rsidP="00EC26ED">
            <w:pPr>
              <w:rPr>
                <w:rFonts w:ascii="Arial" w:hAnsi="Arial" w:cs="Arial"/>
                <w:b/>
              </w:rPr>
            </w:pPr>
            <w:hyperlink r:id="rId9" w:history="1">
              <w:r w:rsidR="00EC26ED" w:rsidRPr="003F0542">
                <w:rPr>
                  <w:rStyle w:val="Hyperlink"/>
                  <w:rFonts w:ascii="Arial" w:hAnsi="Arial" w:cs="Arial"/>
                  <w:b/>
                </w:rPr>
                <w:t>Parallel Session B2</w:t>
              </w:r>
            </w:hyperlink>
          </w:p>
        </w:tc>
      </w:tr>
      <w:tr w:rsidR="00EC26ED" w:rsidRPr="00642E89" w:rsidTr="00FB2EA6">
        <w:trPr>
          <w:trHeight w:val="590"/>
        </w:trPr>
        <w:tc>
          <w:tcPr>
            <w:tcW w:w="922" w:type="dxa"/>
          </w:tcPr>
          <w:p w:rsidR="00EC26ED" w:rsidRPr="00642E89" w:rsidRDefault="00EC26ED" w:rsidP="00EC2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</w:t>
            </w:r>
          </w:p>
        </w:tc>
        <w:tc>
          <w:tcPr>
            <w:tcW w:w="4645" w:type="dxa"/>
          </w:tcPr>
          <w:p w:rsidR="00EC26ED" w:rsidRPr="000A0A92" w:rsidRDefault="00EC26ED" w:rsidP="00EC26ED">
            <w:pPr>
              <w:pStyle w:val="NoSpacing"/>
              <w:rPr>
                <w:rFonts w:ascii="Arial" w:hAnsi="Arial" w:cs="Arial"/>
                <w:b/>
              </w:rPr>
            </w:pPr>
            <w:r w:rsidRPr="000A0A92">
              <w:rPr>
                <w:rFonts w:ascii="Arial" w:hAnsi="Arial" w:cs="Arial"/>
                <w:b/>
              </w:rPr>
              <w:t xml:space="preserve">Lara </w:t>
            </w:r>
            <w:proofErr w:type="spellStart"/>
            <w:r w:rsidRPr="000A0A92">
              <w:rPr>
                <w:rFonts w:ascii="Arial" w:hAnsi="Arial" w:cs="Arial"/>
                <w:b/>
              </w:rPr>
              <w:t>Adewumi</w:t>
            </w:r>
            <w:proofErr w:type="spellEnd"/>
            <w:r w:rsidRPr="000A0A92">
              <w:rPr>
                <w:rFonts w:ascii="Arial" w:hAnsi="Arial" w:cs="Arial"/>
                <w:b/>
              </w:rPr>
              <w:t>-Audu</w:t>
            </w:r>
          </w:p>
          <w:p w:rsidR="00EC26ED" w:rsidRPr="00842B98" w:rsidRDefault="00EC26ED" w:rsidP="00EC26E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959BB">
              <w:rPr>
                <w:rFonts w:ascii="Arial" w:hAnsi="Arial" w:cs="Arial"/>
                <w:i/>
                <w:sz w:val="18"/>
                <w:szCs w:val="18"/>
              </w:rPr>
              <w:t>Value for Money in a public procurement system – how stakeholders view Value for Money</w:t>
            </w:r>
          </w:p>
        </w:tc>
        <w:tc>
          <w:tcPr>
            <w:tcW w:w="4700" w:type="dxa"/>
          </w:tcPr>
          <w:p w:rsidR="00EC26ED" w:rsidRPr="000A0A92" w:rsidRDefault="00EC26ED" w:rsidP="00EC26ED">
            <w:pPr>
              <w:rPr>
                <w:rFonts w:ascii="Arial" w:hAnsi="Arial" w:cs="Arial"/>
                <w:b/>
              </w:rPr>
            </w:pPr>
            <w:r w:rsidRPr="000A0A92">
              <w:rPr>
                <w:rFonts w:ascii="Arial" w:hAnsi="Arial" w:cs="Arial"/>
                <w:b/>
              </w:rPr>
              <w:t>Tom Owens</w:t>
            </w:r>
          </w:p>
          <w:p w:rsidR="00EC26ED" w:rsidRPr="00ED1642" w:rsidRDefault="00EC26ED" w:rsidP="00EC26ED">
            <w:pPr>
              <w:rPr>
                <w:rFonts w:ascii="Arial" w:hAnsi="Arial" w:cs="Arial"/>
                <w:sz w:val="18"/>
                <w:szCs w:val="18"/>
              </w:rPr>
            </w:pPr>
            <w:r w:rsidRPr="00ED1642">
              <w:rPr>
                <w:rFonts w:ascii="Arial" w:hAnsi="Arial" w:cs="Arial"/>
                <w:i/>
                <w:sz w:val="18"/>
                <w:szCs w:val="18"/>
              </w:rPr>
              <w:t>Concussion in Rugby Union; An Accelerated Trajectory Towards Cognitive Decline</w:t>
            </w:r>
          </w:p>
        </w:tc>
      </w:tr>
      <w:tr w:rsidR="00EC26ED" w:rsidRPr="002F4D2E" w:rsidTr="00282B1B">
        <w:trPr>
          <w:trHeight w:val="819"/>
        </w:trPr>
        <w:tc>
          <w:tcPr>
            <w:tcW w:w="922" w:type="dxa"/>
          </w:tcPr>
          <w:p w:rsidR="00EC26ED" w:rsidRPr="00642E89" w:rsidRDefault="00EC26ED" w:rsidP="00EC2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13.15</w:t>
            </w:r>
          </w:p>
        </w:tc>
        <w:tc>
          <w:tcPr>
            <w:tcW w:w="4645" w:type="dxa"/>
          </w:tcPr>
          <w:p w:rsidR="00282B1B" w:rsidRPr="000A0A92" w:rsidRDefault="00282B1B" w:rsidP="00282B1B">
            <w:pPr>
              <w:rPr>
                <w:rFonts w:ascii="Arial" w:hAnsi="Arial" w:cs="Arial"/>
                <w:b/>
              </w:rPr>
            </w:pPr>
            <w:r w:rsidRPr="000A0A92">
              <w:rPr>
                <w:rFonts w:ascii="Arial" w:hAnsi="Arial" w:cs="Arial"/>
                <w:b/>
              </w:rPr>
              <w:t xml:space="preserve">Adam Jones </w:t>
            </w:r>
          </w:p>
          <w:p w:rsidR="00EC26ED" w:rsidRPr="00EC26ED" w:rsidRDefault="00282B1B" w:rsidP="00282B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33338">
              <w:rPr>
                <w:rFonts w:ascii="Arial" w:hAnsi="Arial" w:cs="Arial"/>
                <w:i/>
                <w:sz w:val="18"/>
                <w:szCs w:val="18"/>
              </w:rPr>
              <w:t>Inline Coating Thickness Measurement Methodologies: A Review and Comparison of Current Potential Technology</w:t>
            </w:r>
          </w:p>
        </w:tc>
        <w:tc>
          <w:tcPr>
            <w:tcW w:w="4700" w:type="dxa"/>
          </w:tcPr>
          <w:p w:rsidR="00EC26ED" w:rsidRPr="000A0A92" w:rsidRDefault="00EC26ED" w:rsidP="00EC26E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0A0A92">
              <w:rPr>
                <w:rFonts w:ascii="Arial" w:hAnsi="Arial" w:cs="Arial"/>
                <w:b/>
                <w:shd w:val="clear" w:color="auto" w:fill="FFFFFF"/>
              </w:rPr>
              <w:t>Ben Stacey</w:t>
            </w:r>
          </w:p>
          <w:p w:rsidR="00EC26ED" w:rsidRPr="00ED1642" w:rsidRDefault="00EC26ED" w:rsidP="00EC26ED">
            <w:pPr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ED1642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Enhanced cerebral perfusion and preserved cognitive function in Brazilian Jiu </w:t>
            </w:r>
            <w:proofErr w:type="spellStart"/>
            <w:r w:rsidRPr="00ED1642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Jistu</w:t>
            </w:r>
            <w:proofErr w:type="spellEnd"/>
            <w:r w:rsidRPr="00ED1642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athletes</w:t>
            </w:r>
          </w:p>
        </w:tc>
      </w:tr>
      <w:tr w:rsidR="00EC26ED" w:rsidRPr="002F4D2E" w:rsidTr="00FB2EA6">
        <w:trPr>
          <w:trHeight w:val="623"/>
        </w:trPr>
        <w:tc>
          <w:tcPr>
            <w:tcW w:w="922" w:type="dxa"/>
          </w:tcPr>
          <w:p w:rsidR="00EC26ED" w:rsidRPr="00642E89" w:rsidRDefault="00EC26ED" w:rsidP="00EC2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13.30</w:t>
            </w:r>
          </w:p>
          <w:p w:rsidR="00EC26ED" w:rsidRPr="00642E89" w:rsidRDefault="00EC26ED" w:rsidP="00EC26ED">
            <w:pPr>
              <w:rPr>
                <w:rFonts w:ascii="Arial" w:hAnsi="Arial" w:cs="Arial"/>
                <w:b/>
              </w:rPr>
            </w:pPr>
          </w:p>
        </w:tc>
        <w:tc>
          <w:tcPr>
            <w:tcW w:w="4645" w:type="dxa"/>
          </w:tcPr>
          <w:p w:rsidR="00282B1B" w:rsidRPr="000A0A92" w:rsidRDefault="00282B1B" w:rsidP="00282B1B">
            <w:pPr>
              <w:outlineLvl w:val="0"/>
              <w:rPr>
                <w:rFonts w:ascii="Arial" w:hAnsi="Arial" w:cs="Arial"/>
                <w:b/>
              </w:rPr>
            </w:pPr>
            <w:r w:rsidRPr="000A0A92">
              <w:rPr>
                <w:rFonts w:ascii="Arial" w:hAnsi="Arial" w:cs="Arial"/>
                <w:b/>
              </w:rPr>
              <w:t>Mahmod Sahal</w:t>
            </w:r>
          </w:p>
          <w:p w:rsidR="00EC26ED" w:rsidRPr="002959BB" w:rsidRDefault="00282B1B" w:rsidP="00282B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92AEB">
              <w:rPr>
                <w:rFonts w:ascii="Arial" w:hAnsi="Arial" w:cs="Arial"/>
                <w:i/>
                <w:sz w:val="18"/>
                <w:szCs w:val="18"/>
              </w:rPr>
              <w:t>Developing a Low cost, High resolution, Handheld 3D Thermal Imaging Device</w:t>
            </w:r>
          </w:p>
        </w:tc>
        <w:tc>
          <w:tcPr>
            <w:tcW w:w="4700" w:type="dxa"/>
          </w:tcPr>
          <w:p w:rsidR="00EC26ED" w:rsidRPr="000A0A92" w:rsidRDefault="00EC26ED" w:rsidP="00EC26ED">
            <w:pPr>
              <w:pStyle w:val="Default"/>
              <w:rPr>
                <w:rFonts w:ascii="Arial" w:hAnsi="Arial" w:cs="Arial"/>
                <w:b/>
              </w:rPr>
            </w:pPr>
            <w:r w:rsidRPr="000A0A92">
              <w:rPr>
                <w:rFonts w:ascii="Arial" w:hAnsi="Arial" w:cs="Arial"/>
                <w:b/>
              </w:rPr>
              <w:t>David Byfield</w:t>
            </w:r>
          </w:p>
          <w:p w:rsidR="00EC26ED" w:rsidRPr="002F4D2E" w:rsidRDefault="00EC26ED" w:rsidP="00EC26ED">
            <w:pPr>
              <w:pStyle w:val="Default"/>
              <w:rPr>
                <w:rFonts w:ascii="Helvetica" w:hAnsi="Helvetica"/>
                <w:sz w:val="20"/>
                <w:szCs w:val="20"/>
                <w:shd w:val="clear" w:color="auto" w:fill="FFFFFF"/>
              </w:rPr>
            </w:pPr>
            <w:r w:rsidRPr="006F74C6">
              <w:rPr>
                <w:rFonts w:ascii="Arial" w:hAnsi="Arial" w:cs="Arial"/>
                <w:i/>
                <w:sz w:val="18"/>
                <w:szCs w:val="18"/>
              </w:rPr>
              <w:t>From bad back to bad brains: Chronic spinal pain is associated with cognitive decline in elderly male twins</w:t>
            </w:r>
          </w:p>
        </w:tc>
      </w:tr>
      <w:tr w:rsidR="00EC26ED" w:rsidRPr="00642E89" w:rsidTr="00FB2EA6">
        <w:trPr>
          <w:trHeight w:val="712"/>
        </w:trPr>
        <w:tc>
          <w:tcPr>
            <w:tcW w:w="922" w:type="dxa"/>
          </w:tcPr>
          <w:p w:rsidR="00EC26ED" w:rsidRPr="00642E89" w:rsidRDefault="00EC26ED" w:rsidP="00EC2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13.45</w:t>
            </w:r>
          </w:p>
        </w:tc>
        <w:tc>
          <w:tcPr>
            <w:tcW w:w="4645" w:type="dxa"/>
          </w:tcPr>
          <w:p w:rsidR="00EC26ED" w:rsidRPr="002959BB" w:rsidRDefault="00EC26ED" w:rsidP="00EC26ED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00" w:type="dxa"/>
          </w:tcPr>
          <w:p w:rsidR="00EC26ED" w:rsidRPr="000A0A92" w:rsidRDefault="00EC26ED" w:rsidP="00EC26ED">
            <w:pPr>
              <w:rPr>
                <w:rFonts w:ascii="Arial" w:hAnsi="Arial" w:cs="Arial"/>
                <w:b/>
              </w:rPr>
            </w:pPr>
            <w:r w:rsidRPr="000A0A92">
              <w:rPr>
                <w:rFonts w:ascii="Arial" w:hAnsi="Arial" w:cs="Arial"/>
                <w:b/>
              </w:rPr>
              <w:t>Andrew Price</w:t>
            </w:r>
          </w:p>
          <w:p w:rsidR="00EC26ED" w:rsidRPr="001A7C48" w:rsidRDefault="00EC26ED" w:rsidP="00EC26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2959BB">
              <w:rPr>
                <w:rFonts w:ascii="Arial" w:hAnsi="Arial" w:cs="Arial"/>
                <w:i/>
                <w:sz w:val="18"/>
                <w:szCs w:val="18"/>
              </w:rPr>
              <w:t>The design and implementation of open source client-server based solution to compute multi-modal accessibility</w:t>
            </w:r>
          </w:p>
        </w:tc>
      </w:tr>
      <w:tr w:rsidR="00EC26ED" w:rsidRPr="00642E89" w:rsidTr="00186C30">
        <w:trPr>
          <w:trHeight w:val="765"/>
        </w:trPr>
        <w:tc>
          <w:tcPr>
            <w:tcW w:w="922" w:type="dxa"/>
            <w:shd w:val="clear" w:color="auto" w:fill="D9D9D9" w:themeFill="background1" w:themeFillShade="D9"/>
          </w:tcPr>
          <w:p w:rsidR="00EC26ED" w:rsidRPr="00642E89" w:rsidRDefault="00EC26ED" w:rsidP="00EC26ED">
            <w:pPr>
              <w:rPr>
                <w:rFonts w:ascii="Arial" w:hAnsi="Arial" w:cs="Arial"/>
                <w:b/>
              </w:rPr>
            </w:pPr>
            <w:r w:rsidRPr="00642E8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642E8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Pr="00642E8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– 14.20</w:t>
            </w:r>
          </w:p>
        </w:tc>
        <w:tc>
          <w:tcPr>
            <w:tcW w:w="9345" w:type="dxa"/>
            <w:gridSpan w:val="2"/>
            <w:shd w:val="clear" w:color="auto" w:fill="D9D9D9" w:themeFill="background1" w:themeFillShade="D9"/>
          </w:tcPr>
          <w:p w:rsidR="00EC26ED" w:rsidRPr="00642E89" w:rsidRDefault="00EC26ED" w:rsidP="00EC2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</w:t>
            </w:r>
          </w:p>
        </w:tc>
      </w:tr>
      <w:tr w:rsidR="00EC26ED" w:rsidRPr="00642E89" w:rsidTr="00186C30">
        <w:trPr>
          <w:trHeight w:val="570"/>
        </w:trPr>
        <w:tc>
          <w:tcPr>
            <w:tcW w:w="922" w:type="dxa"/>
            <w:shd w:val="clear" w:color="auto" w:fill="D9D9D9" w:themeFill="background1" w:themeFillShade="D9"/>
          </w:tcPr>
          <w:p w:rsidR="00EC26ED" w:rsidRPr="00642E89" w:rsidRDefault="00EC26ED" w:rsidP="00EC2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14.20-15.00 </w:t>
            </w:r>
          </w:p>
        </w:tc>
        <w:tc>
          <w:tcPr>
            <w:tcW w:w="9345" w:type="dxa"/>
            <w:gridSpan w:val="2"/>
            <w:shd w:val="clear" w:color="auto" w:fill="D9D9D9" w:themeFill="background1" w:themeFillShade="D9"/>
          </w:tcPr>
          <w:p w:rsidR="00EC26ED" w:rsidRPr="00E37BC9" w:rsidRDefault="00EC26ED" w:rsidP="00EC26ED">
            <w:pPr>
              <w:rPr>
                <w:rFonts w:ascii="Arial" w:hAnsi="Arial" w:cs="Arial"/>
                <w:b/>
              </w:rPr>
            </w:pPr>
            <w:r w:rsidRPr="00E37BC9">
              <w:rPr>
                <w:rFonts w:ascii="Arial" w:hAnsi="Arial" w:cs="Arial"/>
                <w:b/>
                <w:bCs/>
              </w:rPr>
              <w:t>Three minute thesis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 w:rsidRPr="00E37BC9">
              <w:rPr>
                <w:b/>
                <w:bCs/>
                <w:sz w:val="24"/>
                <w:szCs w:val="24"/>
              </w:rPr>
              <w:t>3MT®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E37BC9">
              <w:rPr>
                <w:rFonts w:ascii="Arial" w:hAnsi="Arial" w:cs="Arial"/>
                <w:b/>
              </w:rPr>
              <w:t xml:space="preserve"> showcase</w:t>
            </w:r>
            <w:r w:rsidR="000A0A92">
              <w:rPr>
                <w:rFonts w:ascii="Arial" w:hAnsi="Arial" w:cs="Arial"/>
                <w:b/>
              </w:rPr>
              <w:t xml:space="preserve"> </w:t>
            </w:r>
            <w:hyperlink r:id="rId10" w:history="1">
              <w:r w:rsidR="003F0542" w:rsidRPr="003F0542">
                <w:rPr>
                  <w:rStyle w:val="Hyperlink"/>
                  <w:rFonts w:ascii="Arial" w:hAnsi="Arial" w:cs="Arial"/>
                  <w:b/>
                </w:rPr>
                <w:t>Main Room</w:t>
              </w:r>
            </w:hyperlink>
          </w:p>
          <w:p w:rsidR="00EC26ED" w:rsidRPr="00950CD2" w:rsidRDefault="00EC26ED" w:rsidP="00EC26ED">
            <w:pPr>
              <w:rPr>
                <w:rFonts w:ascii="Arial" w:hAnsi="Arial" w:cs="Arial"/>
                <w:i/>
              </w:rPr>
            </w:pPr>
            <w:r w:rsidRPr="00E37BC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EC26ED" w:rsidRPr="00642E89" w:rsidTr="00F65B97">
        <w:trPr>
          <w:trHeight w:val="570"/>
        </w:trPr>
        <w:tc>
          <w:tcPr>
            <w:tcW w:w="922" w:type="dxa"/>
            <w:shd w:val="clear" w:color="auto" w:fill="D9D9D9" w:themeFill="background1" w:themeFillShade="D9"/>
          </w:tcPr>
          <w:p w:rsidR="00EC26ED" w:rsidRPr="00642E89" w:rsidRDefault="00EC26ED" w:rsidP="00EC2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  <w:r w:rsidRPr="00642E89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 xml:space="preserve">-15.30 </w:t>
            </w:r>
          </w:p>
        </w:tc>
        <w:tc>
          <w:tcPr>
            <w:tcW w:w="9345" w:type="dxa"/>
            <w:gridSpan w:val="2"/>
            <w:shd w:val="clear" w:color="auto" w:fill="D9D9D9" w:themeFill="background1" w:themeFillShade="D9"/>
          </w:tcPr>
          <w:p w:rsidR="00EC26ED" w:rsidRPr="00E37BC9" w:rsidRDefault="00EC26ED" w:rsidP="00EC26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BREAK</w:t>
            </w:r>
          </w:p>
        </w:tc>
      </w:tr>
      <w:tr w:rsidR="00EC26ED" w:rsidRPr="00642E89" w:rsidTr="00F65B97">
        <w:trPr>
          <w:trHeight w:val="570"/>
        </w:trPr>
        <w:tc>
          <w:tcPr>
            <w:tcW w:w="922" w:type="dxa"/>
            <w:shd w:val="clear" w:color="auto" w:fill="D9D9D9" w:themeFill="background1" w:themeFillShade="D9"/>
          </w:tcPr>
          <w:p w:rsidR="00EC26ED" w:rsidRDefault="00EC26ED" w:rsidP="00EC2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15.30 – 16.00</w:t>
            </w:r>
          </w:p>
        </w:tc>
        <w:tc>
          <w:tcPr>
            <w:tcW w:w="9345" w:type="dxa"/>
            <w:gridSpan w:val="2"/>
            <w:shd w:val="clear" w:color="auto" w:fill="D9D9D9" w:themeFill="background1" w:themeFillShade="D9"/>
          </w:tcPr>
          <w:p w:rsidR="00EC26ED" w:rsidRDefault="00EC26ED" w:rsidP="00EC26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Prizes and thanks</w:t>
            </w:r>
          </w:p>
        </w:tc>
      </w:tr>
    </w:tbl>
    <w:p w:rsidR="005C0EEB" w:rsidRDefault="005C0EEB" w:rsidP="00C9535E"/>
    <w:p w:rsidR="00CD24FB" w:rsidRDefault="003A7D12" w:rsidP="00F403BF">
      <w:r>
        <w:lastRenderedPageBreak/>
        <w:t xml:space="preserve">Poster Submissions: </w:t>
      </w:r>
    </w:p>
    <w:p w:rsidR="003A7D12" w:rsidRDefault="003A7D12" w:rsidP="00F403BF">
      <w:r>
        <w:t>Catherine Nelson – Is it possible and beneficial to provide targeted support for children with below average ability emotional intelligence?</w:t>
      </w:r>
    </w:p>
    <w:p w:rsidR="003A7D12" w:rsidRDefault="003A7D12" w:rsidP="00F403BF">
      <w:r>
        <w:t xml:space="preserve">Charlotte </w:t>
      </w:r>
      <w:proofErr w:type="gramStart"/>
      <w:r>
        <w:t>Neath</w:t>
      </w:r>
      <w:proofErr w:type="gramEnd"/>
      <w:r>
        <w:t xml:space="preserve"> – Reducing antibiotic use in pig meat production: Assessing the antimicrobial activity and potency of commercially available alternatives</w:t>
      </w:r>
    </w:p>
    <w:p w:rsidR="003A7D12" w:rsidRDefault="003A7D12" w:rsidP="00F403BF">
      <w:proofErr w:type="spellStart"/>
      <w:r>
        <w:t>Emison</w:t>
      </w:r>
      <w:proofErr w:type="spellEnd"/>
      <w:r>
        <w:t xml:space="preserve"> Chitsa – Investigating Aviation Cyber-Security and Cyber-Resilience Management Challenges &amp; Countermeasures on Security Flaws and Vulnerabilities </w:t>
      </w:r>
      <w:proofErr w:type="gramStart"/>
      <w:r>
        <w:t>About</w:t>
      </w:r>
      <w:proofErr w:type="gramEnd"/>
      <w:r>
        <w:t xml:space="preserve"> Unintelligible Information Operations Systems Impeding Delays and Economic Development</w:t>
      </w:r>
    </w:p>
    <w:p w:rsidR="003A7D12" w:rsidRDefault="003A7D12" w:rsidP="00F403BF">
      <w:r>
        <w:t>Leanne Hadley – The Madeline Dementia Project: What Matters to Me When I’m Paying for Care?  A Realist Review and Evaluation of the Health and Social Care Interface</w:t>
      </w:r>
    </w:p>
    <w:p w:rsidR="003A7D12" w:rsidRDefault="003A7D12" w:rsidP="00F403BF">
      <w:r>
        <w:t>Marta Ragu – Recovery and Use of Ammonia from Coke-making Processes</w:t>
      </w:r>
    </w:p>
    <w:p w:rsidR="003A7D12" w:rsidRDefault="003A7D12" w:rsidP="00F403BF">
      <w:r>
        <w:t xml:space="preserve">Miriam Jackson – Conversion of Coke Oven Gas By-products into </w:t>
      </w:r>
      <w:proofErr w:type="spellStart"/>
      <w:r>
        <w:t>Sulfate</w:t>
      </w:r>
      <w:proofErr w:type="spellEnd"/>
      <w:r>
        <w:t xml:space="preserve"> Containing Compounds</w:t>
      </w:r>
    </w:p>
    <w:p w:rsidR="003A7D12" w:rsidRDefault="003A7D12" w:rsidP="00F403BF">
      <w:r>
        <w:t>Molly Curtis – Using Group Concept Mapping to Develop a Compassionate Care Measurement Tool</w:t>
      </w:r>
    </w:p>
    <w:p w:rsidR="003A7D12" w:rsidRDefault="003A7D12" w:rsidP="00F403BF">
      <w:r>
        <w:t>Nia Thomas – Knowing Self, Knowing Others – Self-awareness and Leader Effectiveness at All Levels of the Welsh Public Service</w:t>
      </w:r>
    </w:p>
    <w:p w:rsidR="003A7D12" w:rsidRDefault="003A7D12" w:rsidP="00F403BF">
      <w:r>
        <w:t>Rhys Standing – Economic Extraction of Zinc from Scrap Metal</w:t>
      </w:r>
    </w:p>
    <w:p w:rsidR="005A5739" w:rsidRDefault="005A5739" w:rsidP="00F403BF"/>
    <w:p w:rsidR="005A5739" w:rsidRDefault="005A5739" w:rsidP="00F403BF"/>
    <w:p w:rsidR="005A5739" w:rsidRDefault="005A5739" w:rsidP="00F403BF">
      <w:r>
        <w:t>3MT</w:t>
      </w:r>
    </w:p>
    <w:p w:rsidR="005A5739" w:rsidRDefault="005A5739" w:rsidP="00F403BF">
      <w:proofErr w:type="spellStart"/>
      <w:r>
        <w:t>Sama</w:t>
      </w:r>
      <w:proofErr w:type="spellEnd"/>
      <w:r>
        <w:t xml:space="preserve"> (Atieh) Javadian</w:t>
      </w:r>
    </w:p>
    <w:p w:rsidR="005A5739" w:rsidRDefault="005A5739" w:rsidP="00F403BF">
      <w:r>
        <w:t>Imogen Harries</w:t>
      </w:r>
    </w:p>
    <w:p w:rsidR="005A5739" w:rsidRDefault="005A5739" w:rsidP="00F403BF">
      <w:r>
        <w:t>Kirsty Perrett</w:t>
      </w:r>
    </w:p>
    <w:p w:rsidR="005A5739" w:rsidRDefault="005A5739" w:rsidP="00F403BF">
      <w:r>
        <w:t>Annie McCartney</w:t>
      </w:r>
    </w:p>
    <w:p w:rsidR="005A5739" w:rsidRDefault="005A5739" w:rsidP="00F403BF">
      <w:r>
        <w:t>Clare Johnson</w:t>
      </w:r>
    </w:p>
    <w:p w:rsidR="00717282" w:rsidRDefault="00717282" w:rsidP="00F403BF">
      <w:r>
        <w:t>Michael Darke</w:t>
      </w:r>
    </w:p>
    <w:sectPr w:rsidR="00717282" w:rsidSect="00C9535E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6"/>
    <w:rsid w:val="0000178F"/>
    <w:rsid w:val="00002DBD"/>
    <w:rsid w:val="0000324A"/>
    <w:rsid w:val="00004B30"/>
    <w:rsid w:val="00004EF0"/>
    <w:rsid w:val="00005404"/>
    <w:rsid w:val="00005719"/>
    <w:rsid w:val="0000617A"/>
    <w:rsid w:val="000112E4"/>
    <w:rsid w:val="000121CF"/>
    <w:rsid w:val="00012498"/>
    <w:rsid w:val="00013E26"/>
    <w:rsid w:val="0001449C"/>
    <w:rsid w:val="00014D73"/>
    <w:rsid w:val="000172D9"/>
    <w:rsid w:val="00017981"/>
    <w:rsid w:val="00017C55"/>
    <w:rsid w:val="00021D05"/>
    <w:rsid w:val="00022034"/>
    <w:rsid w:val="000229E8"/>
    <w:rsid w:val="00023354"/>
    <w:rsid w:val="00025B72"/>
    <w:rsid w:val="00026854"/>
    <w:rsid w:val="000334F8"/>
    <w:rsid w:val="000401FE"/>
    <w:rsid w:val="00041CC7"/>
    <w:rsid w:val="00041D65"/>
    <w:rsid w:val="00045FDF"/>
    <w:rsid w:val="000515F7"/>
    <w:rsid w:val="00054F62"/>
    <w:rsid w:val="00055366"/>
    <w:rsid w:val="00056879"/>
    <w:rsid w:val="000572C9"/>
    <w:rsid w:val="00057E25"/>
    <w:rsid w:val="000616EB"/>
    <w:rsid w:val="00062304"/>
    <w:rsid w:val="00062490"/>
    <w:rsid w:val="000713E3"/>
    <w:rsid w:val="000714C9"/>
    <w:rsid w:val="00071FF5"/>
    <w:rsid w:val="00072CC0"/>
    <w:rsid w:val="0007406E"/>
    <w:rsid w:val="00074156"/>
    <w:rsid w:val="00074E6A"/>
    <w:rsid w:val="00075948"/>
    <w:rsid w:val="00075DE2"/>
    <w:rsid w:val="000766AD"/>
    <w:rsid w:val="00076A14"/>
    <w:rsid w:val="000777A2"/>
    <w:rsid w:val="00077CD3"/>
    <w:rsid w:val="00080E0F"/>
    <w:rsid w:val="0008180F"/>
    <w:rsid w:val="00081A0A"/>
    <w:rsid w:val="00083877"/>
    <w:rsid w:val="00084964"/>
    <w:rsid w:val="0008688C"/>
    <w:rsid w:val="0009044D"/>
    <w:rsid w:val="00090C28"/>
    <w:rsid w:val="000955AD"/>
    <w:rsid w:val="000958BB"/>
    <w:rsid w:val="000974DB"/>
    <w:rsid w:val="000A024A"/>
    <w:rsid w:val="000A0A92"/>
    <w:rsid w:val="000A4BBF"/>
    <w:rsid w:val="000A729C"/>
    <w:rsid w:val="000B0D5B"/>
    <w:rsid w:val="000B42F9"/>
    <w:rsid w:val="000B6322"/>
    <w:rsid w:val="000C0B8D"/>
    <w:rsid w:val="000C15BD"/>
    <w:rsid w:val="000C1668"/>
    <w:rsid w:val="000C2D1F"/>
    <w:rsid w:val="000C368A"/>
    <w:rsid w:val="000C71C0"/>
    <w:rsid w:val="000D0DFB"/>
    <w:rsid w:val="000D18BB"/>
    <w:rsid w:val="000D23C8"/>
    <w:rsid w:val="000D473F"/>
    <w:rsid w:val="000D4D49"/>
    <w:rsid w:val="000D6E6A"/>
    <w:rsid w:val="000E07A0"/>
    <w:rsid w:val="000E1442"/>
    <w:rsid w:val="000E3BBC"/>
    <w:rsid w:val="000E5F1E"/>
    <w:rsid w:val="000F2DB9"/>
    <w:rsid w:val="000F436D"/>
    <w:rsid w:val="000F6DF2"/>
    <w:rsid w:val="000F778B"/>
    <w:rsid w:val="00100922"/>
    <w:rsid w:val="00100F21"/>
    <w:rsid w:val="0010142D"/>
    <w:rsid w:val="00102F51"/>
    <w:rsid w:val="0010318C"/>
    <w:rsid w:val="001062B7"/>
    <w:rsid w:val="00107DB5"/>
    <w:rsid w:val="001106DE"/>
    <w:rsid w:val="00114BE3"/>
    <w:rsid w:val="001159CF"/>
    <w:rsid w:val="00116459"/>
    <w:rsid w:val="00116650"/>
    <w:rsid w:val="001168C1"/>
    <w:rsid w:val="001200EF"/>
    <w:rsid w:val="001221C4"/>
    <w:rsid w:val="001242D1"/>
    <w:rsid w:val="00125C65"/>
    <w:rsid w:val="001269F9"/>
    <w:rsid w:val="00127CD2"/>
    <w:rsid w:val="001305A5"/>
    <w:rsid w:val="00133218"/>
    <w:rsid w:val="0013624F"/>
    <w:rsid w:val="0013681B"/>
    <w:rsid w:val="0013692C"/>
    <w:rsid w:val="00137F51"/>
    <w:rsid w:val="001415ED"/>
    <w:rsid w:val="0014294C"/>
    <w:rsid w:val="00144188"/>
    <w:rsid w:val="00144A29"/>
    <w:rsid w:val="00144DBE"/>
    <w:rsid w:val="0014584A"/>
    <w:rsid w:val="001459F4"/>
    <w:rsid w:val="00147748"/>
    <w:rsid w:val="0015133D"/>
    <w:rsid w:val="00151992"/>
    <w:rsid w:val="0015356A"/>
    <w:rsid w:val="001539FA"/>
    <w:rsid w:val="0015458E"/>
    <w:rsid w:val="00155852"/>
    <w:rsid w:val="00155ACC"/>
    <w:rsid w:val="001569F4"/>
    <w:rsid w:val="001616D0"/>
    <w:rsid w:val="00163067"/>
    <w:rsid w:val="00163513"/>
    <w:rsid w:val="001639DC"/>
    <w:rsid w:val="00166C09"/>
    <w:rsid w:val="00166C7F"/>
    <w:rsid w:val="00166CD1"/>
    <w:rsid w:val="00170C27"/>
    <w:rsid w:val="001711B3"/>
    <w:rsid w:val="00172766"/>
    <w:rsid w:val="00173B25"/>
    <w:rsid w:val="00173EC2"/>
    <w:rsid w:val="00174B01"/>
    <w:rsid w:val="001768E6"/>
    <w:rsid w:val="00177D45"/>
    <w:rsid w:val="00180AE4"/>
    <w:rsid w:val="00186C30"/>
    <w:rsid w:val="00186D3E"/>
    <w:rsid w:val="00191015"/>
    <w:rsid w:val="001929A5"/>
    <w:rsid w:val="00192B1A"/>
    <w:rsid w:val="00193E47"/>
    <w:rsid w:val="00194E64"/>
    <w:rsid w:val="00195A86"/>
    <w:rsid w:val="00197002"/>
    <w:rsid w:val="0019792B"/>
    <w:rsid w:val="001A01CC"/>
    <w:rsid w:val="001A0BCD"/>
    <w:rsid w:val="001A1059"/>
    <w:rsid w:val="001A1191"/>
    <w:rsid w:val="001A2FDD"/>
    <w:rsid w:val="001A47F9"/>
    <w:rsid w:val="001A4B2C"/>
    <w:rsid w:val="001A5EFF"/>
    <w:rsid w:val="001A70C0"/>
    <w:rsid w:val="001A7C48"/>
    <w:rsid w:val="001B06F3"/>
    <w:rsid w:val="001B650B"/>
    <w:rsid w:val="001B652A"/>
    <w:rsid w:val="001B652F"/>
    <w:rsid w:val="001B783F"/>
    <w:rsid w:val="001B7B80"/>
    <w:rsid w:val="001C1721"/>
    <w:rsid w:val="001C3DD4"/>
    <w:rsid w:val="001C42F4"/>
    <w:rsid w:val="001C58AE"/>
    <w:rsid w:val="001C5F4D"/>
    <w:rsid w:val="001C6993"/>
    <w:rsid w:val="001C70E1"/>
    <w:rsid w:val="001C767B"/>
    <w:rsid w:val="001C7761"/>
    <w:rsid w:val="001D0B91"/>
    <w:rsid w:val="001D4540"/>
    <w:rsid w:val="001E0460"/>
    <w:rsid w:val="001E1156"/>
    <w:rsid w:val="001E17C4"/>
    <w:rsid w:val="001E3B05"/>
    <w:rsid w:val="001E510C"/>
    <w:rsid w:val="001E7C13"/>
    <w:rsid w:val="001E7CD1"/>
    <w:rsid w:val="001F386E"/>
    <w:rsid w:val="001F574F"/>
    <w:rsid w:val="001F7726"/>
    <w:rsid w:val="001F7F47"/>
    <w:rsid w:val="00200570"/>
    <w:rsid w:val="00201BB8"/>
    <w:rsid w:val="00202F06"/>
    <w:rsid w:val="00204FF1"/>
    <w:rsid w:val="00205413"/>
    <w:rsid w:val="00205528"/>
    <w:rsid w:val="002056C5"/>
    <w:rsid w:val="0020656B"/>
    <w:rsid w:val="002074E9"/>
    <w:rsid w:val="002118A0"/>
    <w:rsid w:val="00211946"/>
    <w:rsid w:val="002123D9"/>
    <w:rsid w:val="00212BF3"/>
    <w:rsid w:val="00213277"/>
    <w:rsid w:val="00216D0D"/>
    <w:rsid w:val="00217AD1"/>
    <w:rsid w:val="002202B2"/>
    <w:rsid w:val="00220A7E"/>
    <w:rsid w:val="0022151C"/>
    <w:rsid w:val="00225706"/>
    <w:rsid w:val="00227EB8"/>
    <w:rsid w:val="0023052C"/>
    <w:rsid w:val="00232C02"/>
    <w:rsid w:val="0023615C"/>
    <w:rsid w:val="00242697"/>
    <w:rsid w:val="00242DB9"/>
    <w:rsid w:val="00242F83"/>
    <w:rsid w:val="00244CD1"/>
    <w:rsid w:val="002450B3"/>
    <w:rsid w:val="00245D6D"/>
    <w:rsid w:val="0025197C"/>
    <w:rsid w:val="00252814"/>
    <w:rsid w:val="00253544"/>
    <w:rsid w:val="00253AB6"/>
    <w:rsid w:val="00254016"/>
    <w:rsid w:val="002556DA"/>
    <w:rsid w:val="00256D04"/>
    <w:rsid w:val="002609CE"/>
    <w:rsid w:val="00261903"/>
    <w:rsid w:val="00264577"/>
    <w:rsid w:val="002665F3"/>
    <w:rsid w:val="00270D72"/>
    <w:rsid w:val="00271513"/>
    <w:rsid w:val="002725AD"/>
    <w:rsid w:val="002731B5"/>
    <w:rsid w:val="00273B64"/>
    <w:rsid w:val="00273F2C"/>
    <w:rsid w:val="002742FD"/>
    <w:rsid w:val="002748A2"/>
    <w:rsid w:val="00274BC7"/>
    <w:rsid w:val="0027537F"/>
    <w:rsid w:val="00276324"/>
    <w:rsid w:val="002765A5"/>
    <w:rsid w:val="00276A22"/>
    <w:rsid w:val="0027705D"/>
    <w:rsid w:val="00277553"/>
    <w:rsid w:val="00277EBE"/>
    <w:rsid w:val="00282906"/>
    <w:rsid w:val="00282B1B"/>
    <w:rsid w:val="00283463"/>
    <w:rsid w:val="00283F88"/>
    <w:rsid w:val="002841E1"/>
    <w:rsid w:val="0028509B"/>
    <w:rsid w:val="00285C48"/>
    <w:rsid w:val="00286A2A"/>
    <w:rsid w:val="00287150"/>
    <w:rsid w:val="00287E96"/>
    <w:rsid w:val="0029351E"/>
    <w:rsid w:val="00293A35"/>
    <w:rsid w:val="0029560C"/>
    <w:rsid w:val="002959BB"/>
    <w:rsid w:val="00297138"/>
    <w:rsid w:val="002A07EC"/>
    <w:rsid w:val="002A2B4E"/>
    <w:rsid w:val="002A50D6"/>
    <w:rsid w:val="002A57CF"/>
    <w:rsid w:val="002A5B58"/>
    <w:rsid w:val="002A63C4"/>
    <w:rsid w:val="002A6E59"/>
    <w:rsid w:val="002A74F3"/>
    <w:rsid w:val="002A7D1C"/>
    <w:rsid w:val="002B042B"/>
    <w:rsid w:val="002B1D00"/>
    <w:rsid w:val="002B37C3"/>
    <w:rsid w:val="002B3B4C"/>
    <w:rsid w:val="002B3C3A"/>
    <w:rsid w:val="002B4171"/>
    <w:rsid w:val="002B7C08"/>
    <w:rsid w:val="002C0ECB"/>
    <w:rsid w:val="002C21B3"/>
    <w:rsid w:val="002C3FA9"/>
    <w:rsid w:val="002C5288"/>
    <w:rsid w:val="002C535E"/>
    <w:rsid w:val="002C7600"/>
    <w:rsid w:val="002C7F25"/>
    <w:rsid w:val="002D1E21"/>
    <w:rsid w:val="002D22DE"/>
    <w:rsid w:val="002D285C"/>
    <w:rsid w:val="002D34C5"/>
    <w:rsid w:val="002D576C"/>
    <w:rsid w:val="002D5E1B"/>
    <w:rsid w:val="002D6934"/>
    <w:rsid w:val="002D6D38"/>
    <w:rsid w:val="002D7395"/>
    <w:rsid w:val="002E01E1"/>
    <w:rsid w:val="002E029D"/>
    <w:rsid w:val="002E0B50"/>
    <w:rsid w:val="002E13AE"/>
    <w:rsid w:val="002E2D45"/>
    <w:rsid w:val="002E439D"/>
    <w:rsid w:val="002E4A45"/>
    <w:rsid w:val="002E6574"/>
    <w:rsid w:val="002F0033"/>
    <w:rsid w:val="002F2684"/>
    <w:rsid w:val="002F2AE1"/>
    <w:rsid w:val="002F33D3"/>
    <w:rsid w:val="002F3E0A"/>
    <w:rsid w:val="002F4D2E"/>
    <w:rsid w:val="002F6B54"/>
    <w:rsid w:val="002F7D26"/>
    <w:rsid w:val="0030038F"/>
    <w:rsid w:val="003021DC"/>
    <w:rsid w:val="00306533"/>
    <w:rsid w:val="003074C1"/>
    <w:rsid w:val="00310BD3"/>
    <w:rsid w:val="003121B3"/>
    <w:rsid w:val="00313BEE"/>
    <w:rsid w:val="00314D29"/>
    <w:rsid w:val="003153DF"/>
    <w:rsid w:val="00315B19"/>
    <w:rsid w:val="00316004"/>
    <w:rsid w:val="003166A8"/>
    <w:rsid w:val="00316CD0"/>
    <w:rsid w:val="003178A9"/>
    <w:rsid w:val="003203A1"/>
    <w:rsid w:val="003208F7"/>
    <w:rsid w:val="00321149"/>
    <w:rsid w:val="00322A15"/>
    <w:rsid w:val="00323636"/>
    <w:rsid w:val="00324010"/>
    <w:rsid w:val="003317D7"/>
    <w:rsid w:val="003318EB"/>
    <w:rsid w:val="003332D8"/>
    <w:rsid w:val="00334961"/>
    <w:rsid w:val="00337AC0"/>
    <w:rsid w:val="00340112"/>
    <w:rsid w:val="00340196"/>
    <w:rsid w:val="00340CF9"/>
    <w:rsid w:val="00342E80"/>
    <w:rsid w:val="003437B3"/>
    <w:rsid w:val="00343A78"/>
    <w:rsid w:val="00343C98"/>
    <w:rsid w:val="00345506"/>
    <w:rsid w:val="00345721"/>
    <w:rsid w:val="003468C8"/>
    <w:rsid w:val="00350B31"/>
    <w:rsid w:val="00353633"/>
    <w:rsid w:val="00353CFE"/>
    <w:rsid w:val="00354BB0"/>
    <w:rsid w:val="003608DA"/>
    <w:rsid w:val="00361824"/>
    <w:rsid w:val="00365411"/>
    <w:rsid w:val="00366377"/>
    <w:rsid w:val="00366BC7"/>
    <w:rsid w:val="00367B78"/>
    <w:rsid w:val="00370F02"/>
    <w:rsid w:val="00373135"/>
    <w:rsid w:val="0037360A"/>
    <w:rsid w:val="00373DC0"/>
    <w:rsid w:val="00373DC2"/>
    <w:rsid w:val="003742E1"/>
    <w:rsid w:val="003830C7"/>
    <w:rsid w:val="00384F03"/>
    <w:rsid w:val="00385AEE"/>
    <w:rsid w:val="0038630D"/>
    <w:rsid w:val="00386893"/>
    <w:rsid w:val="00394B1D"/>
    <w:rsid w:val="0039685F"/>
    <w:rsid w:val="00397027"/>
    <w:rsid w:val="003A0684"/>
    <w:rsid w:val="003A0ED1"/>
    <w:rsid w:val="003A7299"/>
    <w:rsid w:val="003A7D12"/>
    <w:rsid w:val="003B3008"/>
    <w:rsid w:val="003B3323"/>
    <w:rsid w:val="003B41DF"/>
    <w:rsid w:val="003B5809"/>
    <w:rsid w:val="003C0A05"/>
    <w:rsid w:val="003C121E"/>
    <w:rsid w:val="003C238D"/>
    <w:rsid w:val="003C563B"/>
    <w:rsid w:val="003C5C40"/>
    <w:rsid w:val="003D2D3F"/>
    <w:rsid w:val="003D3947"/>
    <w:rsid w:val="003D4E03"/>
    <w:rsid w:val="003D63C7"/>
    <w:rsid w:val="003E01E0"/>
    <w:rsid w:val="003E2516"/>
    <w:rsid w:val="003E3EEF"/>
    <w:rsid w:val="003E4D49"/>
    <w:rsid w:val="003E51AE"/>
    <w:rsid w:val="003F0542"/>
    <w:rsid w:val="003F0C61"/>
    <w:rsid w:val="003F12C0"/>
    <w:rsid w:val="003F2066"/>
    <w:rsid w:val="003F2399"/>
    <w:rsid w:val="003F269A"/>
    <w:rsid w:val="003F2BA8"/>
    <w:rsid w:val="003F3DE0"/>
    <w:rsid w:val="003F4B92"/>
    <w:rsid w:val="003F598B"/>
    <w:rsid w:val="003F5FC0"/>
    <w:rsid w:val="003F6382"/>
    <w:rsid w:val="003F65F6"/>
    <w:rsid w:val="003F6F62"/>
    <w:rsid w:val="00402A4B"/>
    <w:rsid w:val="00407632"/>
    <w:rsid w:val="0041180E"/>
    <w:rsid w:val="0041338A"/>
    <w:rsid w:val="00413977"/>
    <w:rsid w:val="004173D6"/>
    <w:rsid w:val="00421738"/>
    <w:rsid w:val="00421B5B"/>
    <w:rsid w:val="004220D9"/>
    <w:rsid w:val="00423577"/>
    <w:rsid w:val="00423ADD"/>
    <w:rsid w:val="004241B4"/>
    <w:rsid w:val="0042476D"/>
    <w:rsid w:val="00426DD5"/>
    <w:rsid w:val="0043023C"/>
    <w:rsid w:val="00431462"/>
    <w:rsid w:val="004314E7"/>
    <w:rsid w:val="0043289D"/>
    <w:rsid w:val="00432A42"/>
    <w:rsid w:val="00433019"/>
    <w:rsid w:val="0043462A"/>
    <w:rsid w:val="00435E41"/>
    <w:rsid w:val="00437370"/>
    <w:rsid w:val="00440325"/>
    <w:rsid w:val="004418FA"/>
    <w:rsid w:val="00442018"/>
    <w:rsid w:val="0045071D"/>
    <w:rsid w:val="004517C3"/>
    <w:rsid w:val="004542E6"/>
    <w:rsid w:val="004543A5"/>
    <w:rsid w:val="00461224"/>
    <w:rsid w:val="00461B1C"/>
    <w:rsid w:val="00465F9B"/>
    <w:rsid w:val="004668EB"/>
    <w:rsid w:val="00466923"/>
    <w:rsid w:val="00471C8E"/>
    <w:rsid w:val="00472097"/>
    <w:rsid w:val="00473890"/>
    <w:rsid w:val="00473C50"/>
    <w:rsid w:val="004749D8"/>
    <w:rsid w:val="00477EC0"/>
    <w:rsid w:val="004805F9"/>
    <w:rsid w:val="00481FC2"/>
    <w:rsid w:val="00482E8A"/>
    <w:rsid w:val="004845C8"/>
    <w:rsid w:val="00484B31"/>
    <w:rsid w:val="004855F2"/>
    <w:rsid w:val="00486715"/>
    <w:rsid w:val="00487617"/>
    <w:rsid w:val="0048765F"/>
    <w:rsid w:val="00492A50"/>
    <w:rsid w:val="00493FDA"/>
    <w:rsid w:val="004A03BA"/>
    <w:rsid w:val="004A0C67"/>
    <w:rsid w:val="004A24F1"/>
    <w:rsid w:val="004A31F7"/>
    <w:rsid w:val="004A61FA"/>
    <w:rsid w:val="004B1A7F"/>
    <w:rsid w:val="004B442E"/>
    <w:rsid w:val="004B7D2A"/>
    <w:rsid w:val="004C140C"/>
    <w:rsid w:val="004C2F11"/>
    <w:rsid w:val="004C4E74"/>
    <w:rsid w:val="004D2F2C"/>
    <w:rsid w:val="004D3529"/>
    <w:rsid w:val="004D70B3"/>
    <w:rsid w:val="004E07CA"/>
    <w:rsid w:val="004E0B2F"/>
    <w:rsid w:val="004E1B0D"/>
    <w:rsid w:val="004E25A5"/>
    <w:rsid w:val="004E2B8A"/>
    <w:rsid w:val="004E30CA"/>
    <w:rsid w:val="004E3B1F"/>
    <w:rsid w:val="004E5033"/>
    <w:rsid w:val="004E5136"/>
    <w:rsid w:val="004E72BA"/>
    <w:rsid w:val="004E7594"/>
    <w:rsid w:val="004F046B"/>
    <w:rsid w:val="004F278F"/>
    <w:rsid w:val="004F42D2"/>
    <w:rsid w:val="004F517F"/>
    <w:rsid w:val="00502EF5"/>
    <w:rsid w:val="00504C27"/>
    <w:rsid w:val="0050552D"/>
    <w:rsid w:val="00505E81"/>
    <w:rsid w:val="005071FB"/>
    <w:rsid w:val="00507D19"/>
    <w:rsid w:val="00510F80"/>
    <w:rsid w:val="00512B26"/>
    <w:rsid w:val="00516FE1"/>
    <w:rsid w:val="00521686"/>
    <w:rsid w:val="00522359"/>
    <w:rsid w:val="00527B1F"/>
    <w:rsid w:val="0053017C"/>
    <w:rsid w:val="005315E1"/>
    <w:rsid w:val="00533338"/>
    <w:rsid w:val="005345C9"/>
    <w:rsid w:val="00534EE9"/>
    <w:rsid w:val="0053516D"/>
    <w:rsid w:val="0053769D"/>
    <w:rsid w:val="00537D07"/>
    <w:rsid w:val="00540A07"/>
    <w:rsid w:val="00540C1E"/>
    <w:rsid w:val="00542A99"/>
    <w:rsid w:val="00543AFA"/>
    <w:rsid w:val="00544C2C"/>
    <w:rsid w:val="00545FE6"/>
    <w:rsid w:val="00547A35"/>
    <w:rsid w:val="00551BF8"/>
    <w:rsid w:val="005534DB"/>
    <w:rsid w:val="0055359E"/>
    <w:rsid w:val="0055379F"/>
    <w:rsid w:val="005539AB"/>
    <w:rsid w:val="00553B07"/>
    <w:rsid w:val="00553DBB"/>
    <w:rsid w:val="005577F5"/>
    <w:rsid w:val="00557A83"/>
    <w:rsid w:val="00557C3F"/>
    <w:rsid w:val="00560BE0"/>
    <w:rsid w:val="00562E53"/>
    <w:rsid w:val="005645AC"/>
    <w:rsid w:val="00564FAD"/>
    <w:rsid w:val="00564FDE"/>
    <w:rsid w:val="0056584B"/>
    <w:rsid w:val="005716B9"/>
    <w:rsid w:val="005719C2"/>
    <w:rsid w:val="00572356"/>
    <w:rsid w:val="00572E8A"/>
    <w:rsid w:val="005732F9"/>
    <w:rsid w:val="00573796"/>
    <w:rsid w:val="0057558C"/>
    <w:rsid w:val="00575EA4"/>
    <w:rsid w:val="00577AD9"/>
    <w:rsid w:val="0058081C"/>
    <w:rsid w:val="005809C4"/>
    <w:rsid w:val="00580B7A"/>
    <w:rsid w:val="00581AF4"/>
    <w:rsid w:val="00581DF5"/>
    <w:rsid w:val="005821A8"/>
    <w:rsid w:val="00582D2B"/>
    <w:rsid w:val="00583596"/>
    <w:rsid w:val="00585BB5"/>
    <w:rsid w:val="0058714E"/>
    <w:rsid w:val="00587686"/>
    <w:rsid w:val="0058776A"/>
    <w:rsid w:val="005927CB"/>
    <w:rsid w:val="00594A8E"/>
    <w:rsid w:val="00595873"/>
    <w:rsid w:val="005961D8"/>
    <w:rsid w:val="005A2A7D"/>
    <w:rsid w:val="005A3528"/>
    <w:rsid w:val="005A4192"/>
    <w:rsid w:val="005A5346"/>
    <w:rsid w:val="005A5739"/>
    <w:rsid w:val="005A6694"/>
    <w:rsid w:val="005A76E9"/>
    <w:rsid w:val="005B1852"/>
    <w:rsid w:val="005B1B8F"/>
    <w:rsid w:val="005B25F7"/>
    <w:rsid w:val="005B4D2C"/>
    <w:rsid w:val="005B6EB1"/>
    <w:rsid w:val="005C0EEB"/>
    <w:rsid w:val="005C3508"/>
    <w:rsid w:val="005C3F8B"/>
    <w:rsid w:val="005C4737"/>
    <w:rsid w:val="005C52C1"/>
    <w:rsid w:val="005C5D3E"/>
    <w:rsid w:val="005D010B"/>
    <w:rsid w:val="005D19EC"/>
    <w:rsid w:val="005D1D6C"/>
    <w:rsid w:val="005D2CC1"/>
    <w:rsid w:val="005D6510"/>
    <w:rsid w:val="005D6CD7"/>
    <w:rsid w:val="005D7E1B"/>
    <w:rsid w:val="005E01BB"/>
    <w:rsid w:val="005E1CFF"/>
    <w:rsid w:val="005E32A8"/>
    <w:rsid w:val="005E6615"/>
    <w:rsid w:val="005E6F18"/>
    <w:rsid w:val="005E71CE"/>
    <w:rsid w:val="005E7DEC"/>
    <w:rsid w:val="005F0C1A"/>
    <w:rsid w:val="005F109E"/>
    <w:rsid w:val="005F128C"/>
    <w:rsid w:val="005F2282"/>
    <w:rsid w:val="005F236E"/>
    <w:rsid w:val="005F3208"/>
    <w:rsid w:val="005F4352"/>
    <w:rsid w:val="005F471B"/>
    <w:rsid w:val="005F4D07"/>
    <w:rsid w:val="005F4DD4"/>
    <w:rsid w:val="005F5C70"/>
    <w:rsid w:val="005F6126"/>
    <w:rsid w:val="00600CC1"/>
    <w:rsid w:val="006016B8"/>
    <w:rsid w:val="00603D52"/>
    <w:rsid w:val="00603E0E"/>
    <w:rsid w:val="006061B6"/>
    <w:rsid w:val="00606A55"/>
    <w:rsid w:val="00606A63"/>
    <w:rsid w:val="00611052"/>
    <w:rsid w:val="0061118C"/>
    <w:rsid w:val="0061357F"/>
    <w:rsid w:val="00614DB8"/>
    <w:rsid w:val="00615A06"/>
    <w:rsid w:val="00620B2E"/>
    <w:rsid w:val="00621F78"/>
    <w:rsid w:val="00621F9E"/>
    <w:rsid w:val="00622026"/>
    <w:rsid w:val="00626A0D"/>
    <w:rsid w:val="00627CA2"/>
    <w:rsid w:val="00631511"/>
    <w:rsid w:val="00633DBA"/>
    <w:rsid w:val="00633DC8"/>
    <w:rsid w:val="00634477"/>
    <w:rsid w:val="00634DBC"/>
    <w:rsid w:val="00637CA6"/>
    <w:rsid w:val="00640356"/>
    <w:rsid w:val="00640AB1"/>
    <w:rsid w:val="00642C6C"/>
    <w:rsid w:val="00642E89"/>
    <w:rsid w:val="006445CC"/>
    <w:rsid w:val="00645877"/>
    <w:rsid w:val="00650E13"/>
    <w:rsid w:val="00652140"/>
    <w:rsid w:val="00652160"/>
    <w:rsid w:val="006524A7"/>
    <w:rsid w:val="006531DA"/>
    <w:rsid w:val="00656EB7"/>
    <w:rsid w:val="0065756E"/>
    <w:rsid w:val="006607F4"/>
    <w:rsid w:val="0066212B"/>
    <w:rsid w:val="00665001"/>
    <w:rsid w:val="00665864"/>
    <w:rsid w:val="00665AB7"/>
    <w:rsid w:val="00666F8F"/>
    <w:rsid w:val="006714BE"/>
    <w:rsid w:val="00671FC8"/>
    <w:rsid w:val="006721A6"/>
    <w:rsid w:val="00673BEA"/>
    <w:rsid w:val="0067515A"/>
    <w:rsid w:val="00675695"/>
    <w:rsid w:val="006757CE"/>
    <w:rsid w:val="00675D7E"/>
    <w:rsid w:val="00676959"/>
    <w:rsid w:val="00680F31"/>
    <w:rsid w:val="00682AF0"/>
    <w:rsid w:val="006835F2"/>
    <w:rsid w:val="00686EC3"/>
    <w:rsid w:val="006914DD"/>
    <w:rsid w:val="006919FC"/>
    <w:rsid w:val="006951A4"/>
    <w:rsid w:val="006A6221"/>
    <w:rsid w:val="006A7166"/>
    <w:rsid w:val="006A717F"/>
    <w:rsid w:val="006A7A35"/>
    <w:rsid w:val="006B16CB"/>
    <w:rsid w:val="006B1773"/>
    <w:rsid w:val="006B36A5"/>
    <w:rsid w:val="006B4083"/>
    <w:rsid w:val="006B4622"/>
    <w:rsid w:val="006B552A"/>
    <w:rsid w:val="006B577F"/>
    <w:rsid w:val="006B7E62"/>
    <w:rsid w:val="006C0889"/>
    <w:rsid w:val="006C10F6"/>
    <w:rsid w:val="006C1744"/>
    <w:rsid w:val="006C1B06"/>
    <w:rsid w:val="006C2CAB"/>
    <w:rsid w:val="006C4679"/>
    <w:rsid w:val="006C5A05"/>
    <w:rsid w:val="006C672C"/>
    <w:rsid w:val="006C7D00"/>
    <w:rsid w:val="006C7DA0"/>
    <w:rsid w:val="006D0732"/>
    <w:rsid w:val="006D1129"/>
    <w:rsid w:val="006D1509"/>
    <w:rsid w:val="006D183F"/>
    <w:rsid w:val="006D18CD"/>
    <w:rsid w:val="006D18FF"/>
    <w:rsid w:val="006D1ABA"/>
    <w:rsid w:val="006D2B30"/>
    <w:rsid w:val="006D3651"/>
    <w:rsid w:val="006D3C49"/>
    <w:rsid w:val="006D445A"/>
    <w:rsid w:val="006D4593"/>
    <w:rsid w:val="006D52DA"/>
    <w:rsid w:val="006D5582"/>
    <w:rsid w:val="006D723F"/>
    <w:rsid w:val="006E0C56"/>
    <w:rsid w:val="006E4B3E"/>
    <w:rsid w:val="006E4DD8"/>
    <w:rsid w:val="006E6042"/>
    <w:rsid w:val="006E64D6"/>
    <w:rsid w:val="006E69D5"/>
    <w:rsid w:val="006E73B9"/>
    <w:rsid w:val="006F05B5"/>
    <w:rsid w:val="006F1F03"/>
    <w:rsid w:val="006F2AB4"/>
    <w:rsid w:val="006F2D6C"/>
    <w:rsid w:val="006F6389"/>
    <w:rsid w:val="006F74C6"/>
    <w:rsid w:val="006F7929"/>
    <w:rsid w:val="006F7E34"/>
    <w:rsid w:val="00700AFB"/>
    <w:rsid w:val="00703015"/>
    <w:rsid w:val="00704BF4"/>
    <w:rsid w:val="00706183"/>
    <w:rsid w:val="0070623D"/>
    <w:rsid w:val="00706B79"/>
    <w:rsid w:val="007111FF"/>
    <w:rsid w:val="0071313A"/>
    <w:rsid w:val="00713730"/>
    <w:rsid w:val="00716A97"/>
    <w:rsid w:val="00716E70"/>
    <w:rsid w:val="00717282"/>
    <w:rsid w:val="007172BF"/>
    <w:rsid w:val="00721795"/>
    <w:rsid w:val="00723085"/>
    <w:rsid w:val="00724DD4"/>
    <w:rsid w:val="00731C48"/>
    <w:rsid w:val="00735051"/>
    <w:rsid w:val="00735204"/>
    <w:rsid w:val="00736B62"/>
    <w:rsid w:val="00737B58"/>
    <w:rsid w:val="007409A3"/>
    <w:rsid w:val="00740AD0"/>
    <w:rsid w:val="00742BE8"/>
    <w:rsid w:val="00743ABD"/>
    <w:rsid w:val="00743AE3"/>
    <w:rsid w:val="00743B66"/>
    <w:rsid w:val="00745287"/>
    <w:rsid w:val="00746D4C"/>
    <w:rsid w:val="00746F90"/>
    <w:rsid w:val="007470C6"/>
    <w:rsid w:val="00747743"/>
    <w:rsid w:val="0074789F"/>
    <w:rsid w:val="0075046D"/>
    <w:rsid w:val="0075077D"/>
    <w:rsid w:val="007508B7"/>
    <w:rsid w:val="00751143"/>
    <w:rsid w:val="007516DC"/>
    <w:rsid w:val="00751BC9"/>
    <w:rsid w:val="007546E5"/>
    <w:rsid w:val="00754880"/>
    <w:rsid w:val="00756FCF"/>
    <w:rsid w:val="007623B8"/>
    <w:rsid w:val="00762809"/>
    <w:rsid w:val="00765E36"/>
    <w:rsid w:val="00770D58"/>
    <w:rsid w:val="00771855"/>
    <w:rsid w:val="00771898"/>
    <w:rsid w:val="007723A4"/>
    <w:rsid w:val="00772EA3"/>
    <w:rsid w:val="007739F4"/>
    <w:rsid w:val="007739F5"/>
    <w:rsid w:val="007745AB"/>
    <w:rsid w:val="00777656"/>
    <w:rsid w:val="00777DE8"/>
    <w:rsid w:val="00780596"/>
    <w:rsid w:val="00781DA6"/>
    <w:rsid w:val="00781E45"/>
    <w:rsid w:val="00782775"/>
    <w:rsid w:val="00783A6E"/>
    <w:rsid w:val="00783A9F"/>
    <w:rsid w:val="0078461F"/>
    <w:rsid w:val="007853B5"/>
    <w:rsid w:val="007859F3"/>
    <w:rsid w:val="00786832"/>
    <w:rsid w:val="007910DA"/>
    <w:rsid w:val="0079221B"/>
    <w:rsid w:val="00792791"/>
    <w:rsid w:val="00794B31"/>
    <w:rsid w:val="00795049"/>
    <w:rsid w:val="007953E2"/>
    <w:rsid w:val="0079560E"/>
    <w:rsid w:val="007A1294"/>
    <w:rsid w:val="007A1A2B"/>
    <w:rsid w:val="007A4A4D"/>
    <w:rsid w:val="007A509C"/>
    <w:rsid w:val="007A556F"/>
    <w:rsid w:val="007A56B0"/>
    <w:rsid w:val="007A64E9"/>
    <w:rsid w:val="007A6DBB"/>
    <w:rsid w:val="007A78B3"/>
    <w:rsid w:val="007A7A6C"/>
    <w:rsid w:val="007A7E19"/>
    <w:rsid w:val="007B0186"/>
    <w:rsid w:val="007B17F9"/>
    <w:rsid w:val="007B7A70"/>
    <w:rsid w:val="007C0F22"/>
    <w:rsid w:val="007C17BE"/>
    <w:rsid w:val="007C3F0A"/>
    <w:rsid w:val="007C5727"/>
    <w:rsid w:val="007C722E"/>
    <w:rsid w:val="007D03B5"/>
    <w:rsid w:val="007D13F8"/>
    <w:rsid w:val="007D1922"/>
    <w:rsid w:val="007D2852"/>
    <w:rsid w:val="007D3131"/>
    <w:rsid w:val="007D3916"/>
    <w:rsid w:val="007D5A8B"/>
    <w:rsid w:val="007D6CC6"/>
    <w:rsid w:val="007E1094"/>
    <w:rsid w:val="007E412E"/>
    <w:rsid w:val="007E5549"/>
    <w:rsid w:val="007E7297"/>
    <w:rsid w:val="007E79F1"/>
    <w:rsid w:val="007E7FE2"/>
    <w:rsid w:val="007F1230"/>
    <w:rsid w:val="007F178D"/>
    <w:rsid w:val="007F4888"/>
    <w:rsid w:val="007F4968"/>
    <w:rsid w:val="007F54A3"/>
    <w:rsid w:val="007F6303"/>
    <w:rsid w:val="008000C3"/>
    <w:rsid w:val="00800203"/>
    <w:rsid w:val="00800C03"/>
    <w:rsid w:val="00801599"/>
    <w:rsid w:val="00803994"/>
    <w:rsid w:val="00804C42"/>
    <w:rsid w:val="00806844"/>
    <w:rsid w:val="0080710C"/>
    <w:rsid w:val="008102A3"/>
    <w:rsid w:val="008121A2"/>
    <w:rsid w:val="00814099"/>
    <w:rsid w:val="00816106"/>
    <w:rsid w:val="0081719E"/>
    <w:rsid w:val="00823BEC"/>
    <w:rsid w:val="00824076"/>
    <w:rsid w:val="0082629F"/>
    <w:rsid w:val="0082692F"/>
    <w:rsid w:val="0082741A"/>
    <w:rsid w:val="00827D94"/>
    <w:rsid w:val="00830042"/>
    <w:rsid w:val="0083293C"/>
    <w:rsid w:val="00833632"/>
    <w:rsid w:val="00835279"/>
    <w:rsid w:val="008360CD"/>
    <w:rsid w:val="0084025C"/>
    <w:rsid w:val="00840B4E"/>
    <w:rsid w:val="00842B98"/>
    <w:rsid w:val="00843135"/>
    <w:rsid w:val="00843B65"/>
    <w:rsid w:val="008440DB"/>
    <w:rsid w:val="00844174"/>
    <w:rsid w:val="00846412"/>
    <w:rsid w:val="00847EA7"/>
    <w:rsid w:val="00851F79"/>
    <w:rsid w:val="00852BC1"/>
    <w:rsid w:val="008570DB"/>
    <w:rsid w:val="00857DAC"/>
    <w:rsid w:val="00860037"/>
    <w:rsid w:val="00863E60"/>
    <w:rsid w:val="00864D97"/>
    <w:rsid w:val="00866A37"/>
    <w:rsid w:val="00866CBF"/>
    <w:rsid w:val="00872F6C"/>
    <w:rsid w:val="00873045"/>
    <w:rsid w:val="008744D3"/>
    <w:rsid w:val="008764FB"/>
    <w:rsid w:val="008774DB"/>
    <w:rsid w:val="0088008A"/>
    <w:rsid w:val="00880AF2"/>
    <w:rsid w:val="00880D94"/>
    <w:rsid w:val="00882F9F"/>
    <w:rsid w:val="00884033"/>
    <w:rsid w:val="00885140"/>
    <w:rsid w:val="00887352"/>
    <w:rsid w:val="00892B3B"/>
    <w:rsid w:val="008954C0"/>
    <w:rsid w:val="0089607E"/>
    <w:rsid w:val="00896098"/>
    <w:rsid w:val="008963CD"/>
    <w:rsid w:val="0089707D"/>
    <w:rsid w:val="008A1B95"/>
    <w:rsid w:val="008A1C54"/>
    <w:rsid w:val="008A20C3"/>
    <w:rsid w:val="008A4385"/>
    <w:rsid w:val="008A6675"/>
    <w:rsid w:val="008B0444"/>
    <w:rsid w:val="008B11C1"/>
    <w:rsid w:val="008B1416"/>
    <w:rsid w:val="008B2916"/>
    <w:rsid w:val="008B4CCF"/>
    <w:rsid w:val="008C047F"/>
    <w:rsid w:val="008C0543"/>
    <w:rsid w:val="008C0EB3"/>
    <w:rsid w:val="008C23B9"/>
    <w:rsid w:val="008C4999"/>
    <w:rsid w:val="008C758B"/>
    <w:rsid w:val="008D3A1B"/>
    <w:rsid w:val="008D3E39"/>
    <w:rsid w:val="008D417C"/>
    <w:rsid w:val="008D5B86"/>
    <w:rsid w:val="008D6A8F"/>
    <w:rsid w:val="008D6FBC"/>
    <w:rsid w:val="008D716F"/>
    <w:rsid w:val="008E27AD"/>
    <w:rsid w:val="008E4612"/>
    <w:rsid w:val="008E4EA3"/>
    <w:rsid w:val="008E5004"/>
    <w:rsid w:val="008E561B"/>
    <w:rsid w:val="008E64B4"/>
    <w:rsid w:val="008F15CA"/>
    <w:rsid w:val="008F2641"/>
    <w:rsid w:val="008F2DD7"/>
    <w:rsid w:val="008F4E90"/>
    <w:rsid w:val="008F522C"/>
    <w:rsid w:val="008F5BED"/>
    <w:rsid w:val="00900BD1"/>
    <w:rsid w:val="00905ACB"/>
    <w:rsid w:val="00905CA9"/>
    <w:rsid w:val="00911C07"/>
    <w:rsid w:val="009135F5"/>
    <w:rsid w:val="009149A2"/>
    <w:rsid w:val="00915E56"/>
    <w:rsid w:val="009160B7"/>
    <w:rsid w:val="009169D5"/>
    <w:rsid w:val="0091713B"/>
    <w:rsid w:val="0092518F"/>
    <w:rsid w:val="0092582D"/>
    <w:rsid w:val="009258CA"/>
    <w:rsid w:val="009279FE"/>
    <w:rsid w:val="00927B96"/>
    <w:rsid w:val="0093200E"/>
    <w:rsid w:val="00933503"/>
    <w:rsid w:val="00936520"/>
    <w:rsid w:val="00942503"/>
    <w:rsid w:val="00942D2C"/>
    <w:rsid w:val="009465D8"/>
    <w:rsid w:val="00950CD2"/>
    <w:rsid w:val="00951620"/>
    <w:rsid w:val="00951A74"/>
    <w:rsid w:val="00951AB9"/>
    <w:rsid w:val="00953CA6"/>
    <w:rsid w:val="009549FE"/>
    <w:rsid w:val="00956B87"/>
    <w:rsid w:val="009603CF"/>
    <w:rsid w:val="009606A4"/>
    <w:rsid w:val="00962FC7"/>
    <w:rsid w:val="00966554"/>
    <w:rsid w:val="009701F7"/>
    <w:rsid w:val="009705F2"/>
    <w:rsid w:val="00971684"/>
    <w:rsid w:val="009716FE"/>
    <w:rsid w:val="009750F3"/>
    <w:rsid w:val="009756D2"/>
    <w:rsid w:val="0097693A"/>
    <w:rsid w:val="00976BE3"/>
    <w:rsid w:val="00977537"/>
    <w:rsid w:val="00981E57"/>
    <w:rsid w:val="009822B9"/>
    <w:rsid w:val="0098281E"/>
    <w:rsid w:val="00982EC7"/>
    <w:rsid w:val="0098415C"/>
    <w:rsid w:val="00984B59"/>
    <w:rsid w:val="009864D5"/>
    <w:rsid w:val="00986737"/>
    <w:rsid w:val="00986C93"/>
    <w:rsid w:val="009872E5"/>
    <w:rsid w:val="009876F6"/>
    <w:rsid w:val="00987A9F"/>
    <w:rsid w:val="009901A8"/>
    <w:rsid w:val="00990513"/>
    <w:rsid w:val="00990C14"/>
    <w:rsid w:val="00992C1F"/>
    <w:rsid w:val="00992C7C"/>
    <w:rsid w:val="0099336C"/>
    <w:rsid w:val="00994298"/>
    <w:rsid w:val="00996A22"/>
    <w:rsid w:val="00996F61"/>
    <w:rsid w:val="009A2CB4"/>
    <w:rsid w:val="009A3FD0"/>
    <w:rsid w:val="009A5324"/>
    <w:rsid w:val="009A5F60"/>
    <w:rsid w:val="009A61DE"/>
    <w:rsid w:val="009A7588"/>
    <w:rsid w:val="009A7A17"/>
    <w:rsid w:val="009A7C51"/>
    <w:rsid w:val="009B0242"/>
    <w:rsid w:val="009B2ABD"/>
    <w:rsid w:val="009B2BFA"/>
    <w:rsid w:val="009B2F97"/>
    <w:rsid w:val="009B52CB"/>
    <w:rsid w:val="009B57DA"/>
    <w:rsid w:val="009B6576"/>
    <w:rsid w:val="009B6D30"/>
    <w:rsid w:val="009C09E3"/>
    <w:rsid w:val="009C13DD"/>
    <w:rsid w:val="009C16B7"/>
    <w:rsid w:val="009C2381"/>
    <w:rsid w:val="009C29FD"/>
    <w:rsid w:val="009C3C5F"/>
    <w:rsid w:val="009C3DA4"/>
    <w:rsid w:val="009C54FC"/>
    <w:rsid w:val="009C5C26"/>
    <w:rsid w:val="009C621D"/>
    <w:rsid w:val="009C6EDC"/>
    <w:rsid w:val="009D0E4F"/>
    <w:rsid w:val="009D2DD5"/>
    <w:rsid w:val="009D664F"/>
    <w:rsid w:val="009D6C38"/>
    <w:rsid w:val="009D71A4"/>
    <w:rsid w:val="009D7DA4"/>
    <w:rsid w:val="009E0421"/>
    <w:rsid w:val="009E0D67"/>
    <w:rsid w:val="009E18BF"/>
    <w:rsid w:val="009E1B52"/>
    <w:rsid w:val="009E1C0B"/>
    <w:rsid w:val="009E31E6"/>
    <w:rsid w:val="009E4682"/>
    <w:rsid w:val="009E53C5"/>
    <w:rsid w:val="009F027D"/>
    <w:rsid w:val="009F2B2F"/>
    <w:rsid w:val="009F34EC"/>
    <w:rsid w:val="009F370B"/>
    <w:rsid w:val="009F3A12"/>
    <w:rsid w:val="009F53C4"/>
    <w:rsid w:val="009F5E95"/>
    <w:rsid w:val="009F6719"/>
    <w:rsid w:val="009F748E"/>
    <w:rsid w:val="009F752A"/>
    <w:rsid w:val="00A030F4"/>
    <w:rsid w:val="00A04D1E"/>
    <w:rsid w:val="00A06B05"/>
    <w:rsid w:val="00A06E45"/>
    <w:rsid w:val="00A0722F"/>
    <w:rsid w:val="00A103D5"/>
    <w:rsid w:val="00A11C09"/>
    <w:rsid w:val="00A130E3"/>
    <w:rsid w:val="00A13EB0"/>
    <w:rsid w:val="00A1438E"/>
    <w:rsid w:val="00A14EEC"/>
    <w:rsid w:val="00A16675"/>
    <w:rsid w:val="00A23DBA"/>
    <w:rsid w:val="00A2534F"/>
    <w:rsid w:val="00A25BE5"/>
    <w:rsid w:val="00A25E0C"/>
    <w:rsid w:val="00A2726C"/>
    <w:rsid w:val="00A27BDC"/>
    <w:rsid w:val="00A27C15"/>
    <w:rsid w:val="00A324EB"/>
    <w:rsid w:val="00A33326"/>
    <w:rsid w:val="00A33B8C"/>
    <w:rsid w:val="00A4027A"/>
    <w:rsid w:val="00A406BE"/>
    <w:rsid w:val="00A40719"/>
    <w:rsid w:val="00A40DF3"/>
    <w:rsid w:val="00A40F65"/>
    <w:rsid w:val="00A41C8F"/>
    <w:rsid w:val="00A42D4E"/>
    <w:rsid w:val="00A43DE9"/>
    <w:rsid w:val="00A446B8"/>
    <w:rsid w:val="00A46D35"/>
    <w:rsid w:val="00A47D6B"/>
    <w:rsid w:val="00A47F85"/>
    <w:rsid w:val="00A50738"/>
    <w:rsid w:val="00A51AD0"/>
    <w:rsid w:val="00A52A61"/>
    <w:rsid w:val="00A5308E"/>
    <w:rsid w:val="00A53CFF"/>
    <w:rsid w:val="00A54DBD"/>
    <w:rsid w:val="00A55EDF"/>
    <w:rsid w:val="00A56EA7"/>
    <w:rsid w:val="00A57AC5"/>
    <w:rsid w:val="00A57B25"/>
    <w:rsid w:val="00A6092E"/>
    <w:rsid w:val="00A62E0D"/>
    <w:rsid w:val="00A63CA0"/>
    <w:rsid w:val="00A64D57"/>
    <w:rsid w:val="00A7021F"/>
    <w:rsid w:val="00A706C8"/>
    <w:rsid w:val="00A706CD"/>
    <w:rsid w:val="00A7099F"/>
    <w:rsid w:val="00A70AB5"/>
    <w:rsid w:val="00A71418"/>
    <w:rsid w:val="00A72BE1"/>
    <w:rsid w:val="00A741E7"/>
    <w:rsid w:val="00A742AB"/>
    <w:rsid w:val="00A763B5"/>
    <w:rsid w:val="00A76CB2"/>
    <w:rsid w:val="00A76E6A"/>
    <w:rsid w:val="00A77DB4"/>
    <w:rsid w:val="00A84D4F"/>
    <w:rsid w:val="00A87455"/>
    <w:rsid w:val="00A87617"/>
    <w:rsid w:val="00A87AC8"/>
    <w:rsid w:val="00A90870"/>
    <w:rsid w:val="00A90F4F"/>
    <w:rsid w:val="00A913C2"/>
    <w:rsid w:val="00A91760"/>
    <w:rsid w:val="00A9360C"/>
    <w:rsid w:val="00A94401"/>
    <w:rsid w:val="00A950F6"/>
    <w:rsid w:val="00A95116"/>
    <w:rsid w:val="00A95D26"/>
    <w:rsid w:val="00A973C8"/>
    <w:rsid w:val="00A97899"/>
    <w:rsid w:val="00AA0715"/>
    <w:rsid w:val="00AA0C05"/>
    <w:rsid w:val="00AA16A1"/>
    <w:rsid w:val="00AA1DA0"/>
    <w:rsid w:val="00AA2538"/>
    <w:rsid w:val="00AA25F4"/>
    <w:rsid w:val="00AA2BBB"/>
    <w:rsid w:val="00AA72B7"/>
    <w:rsid w:val="00AB225E"/>
    <w:rsid w:val="00AB37AA"/>
    <w:rsid w:val="00AB42F1"/>
    <w:rsid w:val="00AB5437"/>
    <w:rsid w:val="00AB5EFF"/>
    <w:rsid w:val="00AB63E9"/>
    <w:rsid w:val="00AC0DCF"/>
    <w:rsid w:val="00AC2D8D"/>
    <w:rsid w:val="00AC5F40"/>
    <w:rsid w:val="00AC7B2D"/>
    <w:rsid w:val="00AD1080"/>
    <w:rsid w:val="00AD4407"/>
    <w:rsid w:val="00AD49C1"/>
    <w:rsid w:val="00AD6A6F"/>
    <w:rsid w:val="00AD7758"/>
    <w:rsid w:val="00AD77E2"/>
    <w:rsid w:val="00AE2B11"/>
    <w:rsid w:val="00AE414A"/>
    <w:rsid w:val="00AE4AF8"/>
    <w:rsid w:val="00AE5503"/>
    <w:rsid w:val="00AE6E50"/>
    <w:rsid w:val="00AF41C1"/>
    <w:rsid w:val="00AF4425"/>
    <w:rsid w:val="00AF51BE"/>
    <w:rsid w:val="00AF5545"/>
    <w:rsid w:val="00AF7866"/>
    <w:rsid w:val="00B00CE6"/>
    <w:rsid w:val="00B0325A"/>
    <w:rsid w:val="00B037D2"/>
    <w:rsid w:val="00B05126"/>
    <w:rsid w:val="00B05D38"/>
    <w:rsid w:val="00B05F6E"/>
    <w:rsid w:val="00B06137"/>
    <w:rsid w:val="00B07754"/>
    <w:rsid w:val="00B1512B"/>
    <w:rsid w:val="00B209E7"/>
    <w:rsid w:val="00B24482"/>
    <w:rsid w:val="00B25D5E"/>
    <w:rsid w:val="00B26ABA"/>
    <w:rsid w:val="00B3058A"/>
    <w:rsid w:val="00B358DB"/>
    <w:rsid w:val="00B3661F"/>
    <w:rsid w:val="00B36A06"/>
    <w:rsid w:val="00B44F4B"/>
    <w:rsid w:val="00B454AC"/>
    <w:rsid w:val="00B47DA1"/>
    <w:rsid w:val="00B50898"/>
    <w:rsid w:val="00B510A7"/>
    <w:rsid w:val="00B5182B"/>
    <w:rsid w:val="00B523DA"/>
    <w:rsid w:val="00B52946"/>
    <w:rsid w:val="00B548FC"/>
    <w:rsid w:val="00B54E19"/>
    <w:rsid w:val="00B568A3"/>
    <w:rsid w:val="00B57CFF"/>
    <w:rsid w:val="00B6218F"/>
    <w:rsid w:val="00B62EFE"/>
    <w:rsid w:val="00B63194"/>
    <w:rsid w:val="00B63452"/>
    <w:rsid w:val="00B63901"/>
    <w:rsid w:val="00B6638D"/>
    <w:rsid w:val="00B6683D"/>
    <w:rsid w:val="00B70077"/>
    <w:rsid w:val="00B706E2"/>
    <w:rsid w:val="00B70957"/>
    <w:rsid w:val="00B7141C"/>
    <w:rsid w:val="00B738A8"/>
    <w:rsid w:val="00B746AF"/>
    <w:rsid w:val="00B74F8F"/>
    <w:rsid w:val="00B8066E"/>
    <w:rsid w:val="00B81E3A"/>
    <w:rsid w:val="00B81FBB"/>
    <w:rsid w:val="00B82A95"/>
    <w:rsid w:val="00B82F51"/>
    <w:rsid w:val="00B86461"/>
    <w:rsid w:val="00B8654C"/>
    <w:rsid w:val="00B86789"/>
    <w:rsid w:val="00B86887"/>
    <w:rsid w:val="00B87AF1"/>
    <w:rsid w:val="00B87B1A"/>
    <w:rsid w:val="00B96310"/>
    <w:rsid w:val="00B978A5"/>
    <w:rsid w:val="00BA0701"/>
    <w:rsid w:val="00BA2F57"/>
    <w:rsid w:val="00BA4A50"/>
    <w:rsid w:val="00BA4D47"/>
    <w:rsid w:val="00BA5B2A"/>
    <w:rsid w:val="00BA6598"/>
    <w:rsid w:val="00BA6E2A"/>
    <w:rsid w:val="00BA7A40"/>
    <w:rsid w:val="00BB2B27"/>
    <w:rsid w:val="00BB414A"/>
    <w:rsid w:val="00BB4DDB"/>
    <w:rsid w:val="00BB5505"/>
    <w:rsid w:val="00BB6B99"/>
    <w:rsid w:val="00BB7E86"/>
    <w:rsid w:val="00BD19F0"/>
    <w:rsid w:val="00BD2117"/>
    <w:rsid w:val="00BD2EBE"/>
    <w:rsid w:val="00BD34CE"/>
    <w:rsid w:val="00BD46F9"/>
    <w:rsid w:val="00BD5B50"/>
    <w:rsid w:val="00BD5D73"/>
    <w:rsid w:val="00BD6E89"/>
    <w:rsid w:val="00BE02D7"/>
    <w:rsid w:val="00BE1795"/>
    <w:rsid w:val="00BE22D4"/>
    <w:rsid w:val="00BE27C8"/>
    <w:rsid w:val="00BE2E32"/>
    <w:rsid w:val="00BE4AB4"/>
    <w:rsid w:val="00BF29B5"/>
    <w:rsid w:val="00BF71D9"/>
    <w:rsid w:val="00C012AF"/>
    <w:rsid w:val="00C04F5E"/>
    <w:rsid w:val="00C051A8"/>
    <w:rsid w:val="00C056EE"/>
    <w:rsid w:val="00C06263"/>
    <w:rsid w:val="00C07E5D"/>
    <w:rsid w:val="00C10A44"/>
    <w:rsid w:val="00C136A4"/>
    <w:rsid w:val="00C13937"/>
    <w:rsid w:val="00C14C52"/>
    <w:rsid w:val="00C15063"/>
    <w:rsid w:val="00C2184E"/>
    <w:rsid w:val="00C2500B"/>
    <w:rsid w:val="00C27430"/>
    <w:rsid w:val="00C30670"/>
    <w:rsid w:val="00C30E4B"/>
    <w:rsid w:val="00C33B3B"/>
    <w:rsid w:val="00C33FC6"/>
    <w:rsid w:val="00C379F0"/>
    <w:rsid w:val="00C459AA"/>
    <w:rsid w:val="00C478D6"/>
    <w:rsid w:val="00C47F2A"/>
    <w:rsid w:val="00C5053D"/>
    <w:rsid w:val="00C5152D"/>
    <w:rsid w:val="00C53E3D"/>
    <w:rsid w:val="00C5415F"/>
    <w:rsid w:val="00C54724"/>
    <w:rsid w:val="00C574F8"/>
    <w:rsid w:val="00C6026B"/>
    <w:rsid w:val="00C624C2"/>
    <w:rsid w:val="00C62524"/>
    <w:rsid w:val="00C635D2"/>
    <w:rsid w:val="00C64B2E"/>
    <w:rsid w:val="00C64C54"/>
    <w:rsid w:val="00C65329"/>
    <w:rsid w:val="00C65C1F"/>
    <w:rsid w:val="00C66EFB"/>
    <w:rsid w:val="00C676A6"/>
    <w:rsid w:val="00C72CED"/>
    <w:rsid w:val="00C766DB"/>
    <w:rsid w:val="00C76D51"/>
    <w:rsid w:val="00C85496"/>
    <w:rsid w:val="00C85C0F"/>
    <w:rsid w:val="00C867B8"/>
    <w:rsid w:val="00C8795C"/>
    <w:rsid w:val="00C90A76"/>
    <w:rsid w:val="00C92AEB"/>
    <w:rsid w:val="00C92B02"/>
    <w:rsid w:val="00C9437F"/>
    <w:rsid w:val="00C94828"/>
    <w:rsid w:val="00C9535E"/>
    <w:rsid w:val="00C96F94"/>
    <w:rsid w:val="00CA013C"/>
    <w:rsid w:val="00CA0263"/>
    <w:rsid w:val="00CA143F"/>
    <w:rsid w:val="00CA1904"/>
    <w:rsid w:val="00CA1AA1"/>
    <w:rsid w:val="00CA1D8C"/>
    <w:rsid w:val="00CA3F92"/>
    <w:rsid w:val="00CA43BB"/>
    <w:rsid w:val="00CA539D"/>
    <w:rsid w:val="00CA67B4"/>
    <w:rsid w:val="00CB17C9"/>
    <w:rsid w:val="00CB1E8A"/>
    <w:rsid w:val="00CB21B9"/>
    <w:rsid w:val="00CB26A2"/>
    <w:rsid w:val="00CB320F"/>
    <w:rsid w:val="00CB3F04"/>
    <w:rsid w:val="00CB4FB0"/>
    <w:rsid w:val="00CB68D6"/>
    <w:rsid w:val="00CC02F7"/>
    <w:rsid w:val="00CC167D"/>
    <w:rsid w:val="00CC22DA"/>
    <w:rsid w:val="00CC4168"/>
    <w:rsid w:val="00CC5AA1"/>
    <w:rsid w:val="00CC6BCC"/>
    <w:rsid w:val="00CC7DDB"/>
    <w:rsid w:val="00CC7F08"/>
    <w:rsid w:val="00CD19FA"/>
    <w:rsid w:val="00CD1F93"/>
    <w:rsid w:val="00CD20DA"/>
    <w:rsid w:val="00CD24FB"/>
    <w:rsid w:val="00CD2F52"/>
    <w:rsid w:val="00CD38CC"/>
    <w:rsid w:val="00CD5269"/>
    <w:rsid w:val="00CD5963"/>
    <w:rsid w:val="00CD668C"/>
    <w:rsid w:val="00CD7595"/>
    <w:rsid w:val="00CE0003"/>
    <w:rsid w:val="00CE3242"/>
    <w:rsid w:val="00CE32A5"/>
    <w:rsid w:val="00CE3DBB"/>
    <w:rsid w:val="00CE40B8"/>
    <w:rsid w:val="00CE5757"/>
    <w:rsid w:val="00CE6EE2"/>
    <w:rsid w:val="00CE7255"/>
    <w:rsid w:val="00CE7828"/>
    <w:rsid w:val="00CE7E7A"/>
    <w:rsid w:val="00CF0AD8"/>
    <w:rsid w:val="00CF1D09"/>
    <w:rsid w:val="00CF22F3"/>
    <w:rsid w:val="00CF3110"/>
    <w:rsid w:val="00CF47FE"/>
    <w:rsid w:val="00CF5C72"/>
    <w:rsid w:val="00D0182A"/>
    <w:rsid w:val="00D02D9D"/>
    <w:rsid w:val="00D032C2"/>
    <w:rsid w:val="00D0394C"/>
    <w:rsid w:val="00D058DE"/>
    <w:rsid w:val="00D06D1A"/>
    <w:rsid w:val="00D133BC"/>
    <w:rsid w:val="00D152C9"/>
    <w:rsid w:val="00D17052"/>
    <w:rsid w:val="00D24369"/>
    <w:rsid w:val="00D25EDF"/>
    <w:rsid w:val="00D2698C"/>
    <w:rsid w:val="00D269CB"/>
    <w:rsid w:val="00D27614"/>
    <w:rsid w:val="00D27855"/>
    <w:rsid w:val="00D3010F"/>
    <w:rsid w:val="00D3276C"/>
    <w:rsid w:val="00D3405E"/>
    <w:rsid w:val="00D35DD2"/>
    <w:rsid w:val="00D406D3"/>
    <w:rsid w:val="00D448A4"/>
    <w:rsid w:val="00D477F7"/>
    <w:rsid w:val="00D50F71"/>
    <w:rsid w:val="00D516F1"/>
    <w:rsid w:val="00D527DF"/>
    <w:rsid w:val="00D546A6"/>
    <w:rsid w:val="00D54F03"/>
    <w:rsid w:val="00D5567F"/>
    <w:rsid w:val="00D568F9"/>
    <w:rsid w:val="00D56C1C"/>
    <w:rsid w:val="00D571ED"/>
    <w:rsid w:val="00D57235"/>
    <w:rsid w:val="00D577E0"/>
    <w:rsid w:val="00D60865"/>
    <w:rsid w:val="00D6181C"/>
    <w:rsid w:val="00D640C8"/>
    <w:rsid w:val="00D6438F"/>
    <w:rsid w:val="00D645B5"/>
    <w:rsid w:val="00D6663F"/>
    <w:rsid w:val="00D70289"/>
    <w:rsid w:val="00D71B2C"/>
    <w:rsid w:val="00D71F0C"/>
    <w:rsid w:val="00D72CDA"/>
    <w:rsid w:val="00D7421E"/>
    <w:rsid w:val="00D745BE"/>
    <w:rsid w:val="00D7594D"/>
    <w:rsid w:val="00D8165F"/>
    <w:rsid w:val="00D818B5"/>
    <w:rsid w:val="00D83084"/>
    <w:rsid w:val="00D8323B"/>
    <w:rsid w:val="00D849EA"/>
    <w:rsid w:val="00D85E36"/>
    <w:rsid w:val="00D86615"/>
    <w:rsid w:val="00D87A01"/>
    <w:rsid w:val="00D916BC"/>
    <w:rsid w:val="00D92D35"/>
    <w:rsid w:val="00D9387A"/>
    <w:rsid w:val="00D96ADA"/>
    <w:rsid w:val="00DA2D28"/>
    <w:rsid w:val="00DA4A27"/>
    <w:rsid w:val="00DA5695"/>
    <w:rsid w:val="00DB121E"/>
    <w:rsid w:val="00DB41C6"/>
    <w:rsid w:val="00DB7AA5"/>
    <w:rsid w:val="00DC00EE"/>
    <w:rsid w:val="00DC0198"/>
    <w:rsid w:val="00DC1988"/>
    <w:rsid w:val="00DC2634"/>
    <w:rsid w:val="00DC2947"/>
    <w:rsid w:val="00DC5B32"/>
    <w:rsid w:val="00DC66FE"/>
    <w:rsid w:val="00DD10BB"/>
    <w:rsid w:val="00DD1A17"/>
    <w:rsid w:val="00DD23B0"/>
    <w:rsid w:val="00DD507B"/>
    <w:rsid w:val="00DD6BBD"/>
    <w:rsid w:val="00DE301C"/>
    <w:rsid w:val="00DE3CB5"/>
    <w:rsid w:val="00DE6E7B"/>
    <w:rsid w:val="00DE70B9"/>
    <w:rsid w:val="00DE7E67"/>
    <w:rsid w:val="00DF1DAA"/>
    <w:rsid w:val="00DF1E3F"/>
    <w:rsid w:val="00DF3E8A"/>
    <w:rsid w:val="00DF3F43"/>
    <w:rsid w:val="00DF5A58"/>
    <w:rsid w:val="00DF6EB0"/>
    <w:rsid w:val="00DF7AF4"/>
    <w:rsid w:val="00E01ECB"/>
    <w:rsid w:val="00E025B3"/>
    <w:rsid w:val="00E03786"/>
    <w:rsid w:val="00E04977"/>
    <w:rsid w:val="00E04A9E"/>
    <w:rsid w:val="00E04F5D"/>
    <w:rsid w:val="00E05CB8"/>
    <w:rsid w:val="00E06B61"/>
    <w:rsid w:val="00E10339"/>
    <w:rsid w:val="00E10C2F"/>
    <w:rsid w:val="00E1134F"/>
    <w:rsid w:val="00E11C68"/>
    <w:rsid w:val="00E13AA9"/>
    <w:rsid w:val="00E14968"/>
    <w:rsid w:val="00E16D02"/>
    <w:rsid w:val="00E20950"/>
    <w:rsid w:val="00E21353"/>
    <w:rsid w:val="00E22646"/>
    <w:rsid w:val="00E245D0"/>
    <w:rsid w:val="00E2488B"/>
    <w:rsid w:val="00E26D3F"/>
    <w:rsid w:val="00E27CD6"/>
    <w:rsid w:val="00E27FBF"/>
    <w:rsid w:val="00E27FF6"/>
    <w:rsid w:val="00E30F4D"/>
    <w:rsid w:val="00E31AF2"/>
    <w:rsid w:val="00E3201B"/>
    <w:rsid w:val="00E3210F"/>
    <w:rsid w:val="00E32F63"/>
    <w:rsid w:val="00E37BC9"/>
    <w:rsid w:val="00E40D5E"/>
    <w:rsid w:val="00E4322D"/>
    <w:rsid w:val="00E43A55"/>
    <w:rsid w:val="00E45CFB"/>
    <w:rsid w:val="00E47568"/>
    <w:rsid w:val="00E47D58"/>
    <w:rsid w:val="00E506FC"/>
    <w:rsid w:val="00E50B80"/>
    <w:rsid w:val="00E50DCC"/>
    <w:rsid w:val="00E50E4E"/>
    <w:rsid w:val="00E5207D"/>
    <w:rsid w:val="00E52E0B"/>
    <w:rsid w:val="00E60B11"/>
    <w:rsid w:val="00E613CC"/>
    <w:rsid w:val="00E620EC"/>
    <w:rsid w:val="00E63467"/>
    <w:rsid w:val="00E65B38"/>
    <w:rsid w:val="00E6679F"/>
    <w:rsid w:val="00E6692A"/>
    <w:rsid w:val="00E66A7A"/>
    <w:rsid w:val="00E71D6A"/>
    <w:rsid w:val="00E7210E"/>
    <w:rsid w:val="00E738DF"/>
    <w:rsid w:val="00E75221"/>
    <w:rsid w:val="00E752D5"/>
    <w:rsid w:val="00E770BA"/>
    <w:rsid w:val="00E77F3D"/>
    <w:rsid w:val="00E80FF4"/>
    <w:rsid w:val="00E81BD6"/>
    <w:rsid w:val="00E8275B"/>
    <w:rsid w:val="00E82E6C"/>
    <w:rsid w:val="00E83E64"/>
    <w:rsid w:val="00E84A0A"/>
    <w:rsid w:val="00E84DDD"/>
    <w:rsid w:val="00E8507A"/>
    <w:rsid w:val="00E8520C"/>
    <w:rsid w:val="00E8550B"/>
    <w:rsid w:val="00E85955"/>
    <w:rsid w:val="00E86C6D"/>
    <w:rsid w:val="00E87120"/>
    <w:rsid w:val="00E874C7"/>
    <w:rsid w:val="00E92FED"/>
    <w:rsid w:val="00E93238"/>
    <w:rsid w:val="00E9429B"/>
    <w:rsid w:val="00E94F4B"/>
    <w:rsid w:val="00E96EFB"/>
    <w:rsid w:val="00E9743F"/>
    <w:rsid w:val="00E97828"/>
    <w:rsid w:val="00EA00E9"/>
    <w:rsid w:val="00EA13F3"/>
    <w:rsid w:val="00EA1EB0"/>
    <w:rsid w:val="00EA2F4B"/>
    <w:rsid w:val="00EA32A5"/>
    <w:rsid w:val="00EA6798"/>
    <w:rsid w:val="00EB0326"/>
    <w:rsid w:val="00EB141C"/>
    <w:rsid w:val="00EB1ED6"/>
    <w:rsid w:val="00EB24E9"/>
    <w:rsid w:val="00EB2628"/>
    <w:rsid w:val="00EB51D5"/>
    <w:rsid w:val="00EB791A"/>
    <w:rsid w:val="00EC0E12"/>
    <w:rsid w:val="00EC1477"/>
    <w:rsid w:val="00EC26ED"/>
    <w:rsid w:val="00EC3FAB"/>
    <w:rsid w:val="00EC40E2"/>
    <w:rsid w:val="00EC4AED"/>
    <w:rsid w:val="00EC677F"/>
    <w:rsid w:val="00EC7470"/>
    <w:rsid w:val="00EC79B9"/>
    <w:rsid w:val="00ED05DE"/>
    <w:rsid w:val="00ED070B"/>
    <w:rsid w:val="00ED0C03"/>
    <w:rsid w:val="00ED1642"/>
    <w:rsid w:val="00ED1CCA"/>
    <w:rsid w:val="00ED3F06"/>
    <w:rsid w:val="00EE0B24"/>
    <w:rsid w:val="00EE26F0"/>
    <w:rsid w:val="00EE3218"/>
    <w:rsid w:val="00EF2CB8"/>
    <w:rsid w:val="00EF4E6A"/>
    <w:rsid w:val="00EF59BB"/>
    <w:rsid w:val="00EF6023"/>
    <w:rsid w:val="00EF6B95"/>
    <w:rsid w:val="00EF7E9A"/>
    <w:rsid w:val="00F0118A"/>
    <w:rsid w:val="00F01F25"/>
    <w:rsid w:val="00F03367"/>
    <w:rsid w:val="00F16776"/>
    <w:rsid w:val="00F16D18"/>
    <w:rsid w:val="00F22FAA"/>
    <w:rsid w:val="00F238C0"/>
    <w:rsid w:val="00F30ACA"/>
    <w:rsid w:val="00F31E67"/>
    <w:rsid w:val="00F322AB"/>
    <w:rsid w:val="00F33A18"/>
    <w:rsid w:val="00F34572"/>
    <w:rsid w:val="00F347DB"/>
    <w:rsid w:val="00F35C8E"/>
    <w:rsid w:val="00F37D41"/>
    <w:rsid w:val="00F403BF"/>
    <w:rsid w:val="00F41BD1"/>
    <w:rsid w:val="00F4253E"/>
    <w:rsid w:val="00F429A7"/>
    <w:rsid w:val="00F42D27"/>
    <w:rsid w:val="00F43051"/>
    <w:rsid w:val="00F44C52"/>
    <w:rsid w:val="00F4606A"/>
    <w:rsid w:val="00F46FE9"/>
    <w:rsid w:val="00F4708E"/>
    <w:rsid w:val="00F4755D"/>
    <w:rsid w:val="00F52B6C"/>
    <w:rsid w:val="00F52F2E"/>
    <w:rsid w:val="00F5375E"/>
    <w:rsid w:val="00F55444"/>
    <w:rsid w:val="00F55E91"/>
    <w:rsid w:val="00F56577"/>
    <w:rsid w:val="00F578A9"/>
    <w:rsid w:val="00F607B0"/>
    <w:rsid w:val="00F64427"/>
    <w:rsid w:val="00F64579"/>
    <w:rsid w:val="00F65B82"/>
    <w:rsid w:val="00F65F58"/>
    <w:rsid w:val="00F70D9B"/>
    <w:rsid w:val="00F712FA"/>
    <w:rsid w:val="00F71E35"/>
    <w:rsid w:val="00F80130"/>
    <w:rsid w:val="00F80EB2"/>
    <w:rsid w:val="00F8114C"/>
    <w:rsid w:val="00F818E7"/>
    <w:rsid w:val="00F82894"/>
    <w:rsid w:val="00F868B8"/>
    <w:rsid w:val="00F87F64"/>
    <w:rsid w:val="00F91326"/>
    <w:rsid w:val="00F93722"/>
    <w:rsid w:val="00F93A18"/>
    <w:rsid w:val="00F94A05"/>
    <w:rsid w:val="00F95946"/>
    <w:rsid w:val="00F96B13"/>
    <w:rsid w:val="00FA0A95"/>
    <w:rsid w:val="00FA0FAE"/>
    <w:rsid w:val="00FA20B4"/>
    <w:rsid w:val="00FA21EB"/>
    <w:rsid w:val="00FA4125"/>
    <w:rsid w:val="00FA4D13"/>
    <w:rsid w:val="00FA4EE1"/>
    <w:rsid w:val="00FA611E"/>
    <w:rsid w:val="00FA771C"/>
    <w:rsid w:val="00FA7F0A"/>
    <w:rsid w:val="00FB0411"/>
    <w:rsid w:val="00FB09E4"/>
    <w:rsid w:val="00FB253D"/>
    <w:rsid w:val="00FB2EA6"/>
    <w:rsid w:val="00FB405C"/>
    <w:rsid w:val="00FB5196"/>
    <w:rsid w:val="00FB5293"/>
    <w:rsid w:val="00FB6881"/>
    <w:rsid w:val="00FB6DB0"/>
    <w:rsid w:val="00FB74D2"/>
    <w:rsid w:val="00FB75BE"/>
    <w:rsid w:val="00FC414E"/>
    <w:rsid w:val="00FC463C"/>
    <w:rsid w:val="00FC49E1"/>
    <w:rsid w:val="00FC5C68"/>
    <w:rsid w:val="00FC661C"/>
    <w:rsid w:val="00FC6E3A"/>
    <w:rsid w:val="00FD1238"/>
    <w:rsid w:val="00FD3636"/>
    <w:rsid w:val="00FD36D5"/>
    <w:rsid w:val="00FD3C4D"/>
    <w:rsid w:val="00FD5FE8"/>
    <w:rsid w:val="00FD70C3"/>
    <w:rsid w:val="00FD72D7"/>
    <w:rsid w:val="00FE0F81"/>
    <w:rsid w:val="00FE404A"/>
    <w:rsid w:val="00FF1F75"/>
    <w:rsid w:val="00FF2823"/>
    <w:rsid w:val="00FF4652"/>
    <w:rsid w:val="00FF5481"/>
    <w:rsid w:val="00FF616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C895C-425C-4981-84EF-4AC1267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3796"/>
    <w:pPr>
      <w:spacing w:after="0" w:line="240" w:lineRule="auto"/>
    </w:pPr>
  </w:style>
  <w:style w:type="paragraph" w:customStyle="1" w:styleId="Default">
    <w:name w:val="Default"/>
    <w:rsid w:val="00573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73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573796"/>
  </w:style>
  <w:style w:type="paragraph" w:styleId="BalloonText">
    <w:name w:val="Balloon Text"/>
    <w:basedOn w:val="Normal"/>
    <w:link w:val="BalloonTextChar"/>
    <w:uiPriority w:val="99"/>
    <w:semiHidden/>
    <w:unhideWhenUsed/>
    <w:rsid w:val="00FB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0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F4D2E"/>
  </w:style>
  <w:style w:type="paragraph" w:customStyle="1" w:styleId="Body">
    <w:name w:val="Body"/>
    <w:rsid w:val="002F4D2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xmsonormal">
    <w:name w:val="x_msonormal"/>
    <w:basedOn w:val="Normal"/>
    <w:rsid w:val="002F4D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pertitle">
    <w:name w:val="paper title"/>
    <w:rsid w:val="00081A0A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3F05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5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eu.bbcollab.com%2Fguest%2Fecc34c00455c4896afd6c6ee1fc632f4&amp;data=02%7C01%7Cllinos.spargo%40southwales.ac.uk%7C36dc2d7073e4417e0aa008d82f176740%7Ce5aafe7c971b4ab7b039141ad36acec0%7C0%7C0%7C637311124844022153&amp;sdata=aGEij88%2FqfaKxlGFRKL63B4X6TOpQqtYJpOqAaiYmAU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3.safelinks.protection.outlook.com/?url=https%3A%2F%2Feu.bbcollab.com%2Fguest%2Feaab5229d17643cd926e067606a35e57&amp;data=02%7C01%7Cllinos.spargo%40southwales.ac.uk%7C36dc2d7073e4417e0aa008d82f176740%7Ce5aafe7c971b4ab7b039141ad36acec0%7C0%7C0%7C637311124844007169&amp;sdata=0607i0OiwVdRWePm80YjmMyhBcrdhnOIq81fVpwAMEk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eu.bbcollab.com%2Fguest%2Fc00d7acfe9434572a7b6245cd4a2c786&amp;data=02%7C01%7Cllinos.spargo%40southwales.ac.uk%7C36dc2d7073e4417e0aa008d82f176740%7Ce5aafe7c971b4ab7b039141ad36acec0%7C0%7C0%7C637311124844017159&amp;sdata=agmqcbuA6Bgetz6nBu4kg5y8cT6a2ooxK%2FsDfka3pkI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s%3A%2F%2Feu.bbcollab.com%2Fguest%2F0a824c836abd44d4a12b878e1e9f9686&amp;data=02%7C01%7Cllinos.spargo%40southwales.ac.uk%7C36dc2d7073e4417e0aa008d82f176740%7Ce5aafe7c971b4ab7b039141ad36acec0%7C0%7C0%7C637311124844012167&amp;sdata=%2F2KQwyXPIBCvWOuWYQZ3a7VWa0jQNqcYmYoiANC3Jek%3D&amp;reserved=0" TargetMode="External"/><Relationship Id="rId10" Type="http://schemas.openxmlformats.org/officeDocument/2006/relationships/hyperlink" Target="https://eur03.safelinks.protection.outlook.com/?url=https%3A%2F%2Feu.bbcollab.com%2Fguest%2Feaab5229d17643cd926e067606a35e57&amp;data=02%7C01%7Cllinos.spargo%40southwales.ac.uk%7C36dc2d7073e4417e0aa008d82f176740%7Ce5aafe7c971b4ab7b039141ad36acec0%7C0%7C0%7C637311124844007169&amp;sdata=0607i0OiwVdRWePm80YjmMyhBcrdhnOIq81fVpwAMEk%3D&amp;reserved=0" TargetMode="External"/><Relationship Id="rId4" Type="http://schemas.openxmlformats.org/officeDocument/2006/relationships/hyperlink" Target="https://eur03.safelinks.protection.outlook.com/?url=https%3A%2F%2Feu.bbcollab.com%2Fguest%2Feaab5229d17643cd926e067606a35e57&amp;data=02%7C01%7Cllinos.spargo%40southwales.ac.uk%7C36dc2d7073e4417e0aa008d82f176740%7Ce5aafe7c971b4ab7b039141ad36acec0%7C0%7C0%7C637311124844007169&amp;sdata=0607i0OiwVdRWePm80YjmMyhBcrdhnOIq81fVpwAMEk%3D&amp;reserved=0" TargetMode="External"/><Relationship Id="rId9" Type="http://schemas.openxmlformats.org/officeDocument/2006/relationships/hyperlink" Target="https://eur03.safelinks.protection.outlook.com/?url=https%3A%2F%2Feu.bbcollab.com%2Fguest%2F5421209ddb1348359f1738eec4935654&amp;data=02%7C01%7Cllinos.spargo%40southwales.ac.uk%7C36dc2d7073e4417e0aa008d82f176740%7Ce5aafe7c971b4ab7b039141ad36acec0%7C0%7C0%7C637311124844027134&amp;sdata=C0mLHimJeEYNrGReVrYXCpjWSg5r1Ckci3y0vyFbZ3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huntley</dc:creator>
  <cp:lastModifiedBy>Llinos Spargo</cp:lastModifiedBy>
  <cp:revision>4</cp:revision>
  <cp:lastPrinted>2019-05-23T09:57:00Z</cp:lastPrinted>
  <dcterms:created xsi:type="dcterms:W3CDTF">2020-07-22T09:36:00Z</dcterms:created>
  <dcterms:modified xsi:type="dcterms:W3CDTF">2020-07-27T09:03:00Z</dcterms:modified>
</cp:coreProperties>
</file>